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88109" w14:textId="11DECC6E" w:rsidR="00022690" w:rsidRPr="004269E0" w:rsidRDefault="00022690" w:rsidP="00022690">
      <w:pPr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r w:rsidRPr="004269E0">
        <w:rPr>
          <w:rFonts w:ascii="Times New Roman" w:hAnsi="Times New Roman" w:cs="Times New Roman"/>
          <w:b/>
          <w:bCs/>
          <w:color w:val="00B050"/>
          <w:sz w:val="40"/>
          <w:szCs w:val="40"/>
        </w:rPr>
        <w:t>Цифровая (электронная) библиотека</w:t>
      </w:r>
    </w:p>
    <w:p w14:paraId="6BFA4F8C" w14:textId="5C3E6513" w:rsidR="0012068A" w:rsidRPr="004269E0" w:rsidRDefault="0012068A" w:rsidP="004269E0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proofErr w:type="spellStart"/>
      <w:r w:rsidRPr="004269E0">
        <w:rPr>
          <w:rFonts w:ascii="Times New Roman" w:hAnsi="Times New Roman" w:cs="Times New Roman"/>
          <w:b/>
          <w:bCs/>
          <w:color w:val="0070C0"/>
          <w:sz w:val="28"/>
          <w:szCs w:val="28"/>
        </w:rPr>
        <w:t>Электронно</w:t>
      </w:r>
      <w:proofErr w:type="spellEnd"/>
      <w:r w:rsidRPr="004269E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библиотечная система колледжа (ЭБС - Лань)</w:t>
      </w:r>
    </w:p>
    <w:p w14:paraId="1E2D6EF0" w14:textId="77777777" w:rsidR="001F5FD4" w:rsidRPr="004269E0" w:rsidRDefault="001F5FD4" w:rsidP="004269E0">
      <w:pPr>
        <w:jc w:val="both"/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Лань ЭБС Лань — электронная библиотека учебной литературы, предоставляющая доступ к учебникам, пособиям, монографиям, научным журналам и другому электронному контенту на сайте e.lanbook.com и в мобильных приложениях для </w:t>
      </w:r>
      <w:proofErr w:type="spellStart"/>
      <w:r w:rsidRPr="004269E0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4269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69E0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4269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32709" w14:textId="77777777" w:rsidR="001F5FD4" w:rsidRPr="004269E0" w:rsidRDefault="001F5FD4" w:rsidP="004269E0">
      <w:pPr>
        <w:jc w:val="both"/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 xml:space="preserve">Читать литературу без регистрации можно с устройств, подключенных к локальной сети учебной организации. Зарегистрированные пользователи ЭБС Лань могут читать книги и журналы из любой точки мира, где есть интернет. Для регистрации нужно заполнить форму, подтвердить указанный при регистрации почтовый ящик, выбрать свой статус в организации и ввести номер группы (для студентов). </w:t>
      </w:r>
    </w:p>
    <w:p w14:paraId="200ED5D2" w14:textId="77777777" w:rsidR="001F5FD4" w:rsidRPr="004269E0" w:rsidRDefault="001F5FD4" w:rsidP="004269E0">
      <w:pPr>
        <w:jc w:val="both"/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 xml:space="preserve">Если пользователь регистрируется не с IP подписчика, нужно также выбрать организацию. После подтверждения статуса читателю будут доступны книги и журналы из подписки учебного заведения. Зарегистрированные пользователи могут использовать мобильные приложения ЭБС Лань </w:t>
      </w:r>
      <w:proofErr w:type="spellStart"/>
      <w:r w:rsidRPr="004269E0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4269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69E0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4269E0">
        <w:rPr>
          <w:rFonts w:ascii="Times New Roman" w:hAnsi="Times New Roman" w:cs="Times New Roman"/>
          <w:sz w:val="24"/>
          <w:szCs w:val="24"/>
        </w:rPr>
        <w:t xml:space="preserve">, которые позволяют скачивать литературу для чтения в режиме офлайн на весь срок действия подписки вуза. </w:t>
      </w:r>
    </w:p>
    <w:p w14:paraId="1321E582" w14:textId="78E45F69" w:rsidR="001F5FD4" w:rsidRPr="004269E0" w:rsidRDefault="001F5FD4" w:rsidP="004269E0">
      <w:pPr>
        <w:jc w:val="both"/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 xml:space="preserve">В приложения также интегрирован сервис </w:t>
      </w:r>
      <w:proofErr w:type="spellStart"/>
      <w:r w:rsidRPr="004269E0">
        <w:rPr>
          <w:rFonts w:ascii="Times New Roman" w:hAnsi="Times New Roman" w:cs="Times New Roman"/>
          <w:sz w:val="24"/>
          <w:szCs w:val="24"/>
        </w:rPr>
        <w:t>невизуального</w:t>
      </w:r>
      <w:proofErr w:type="spellEnd"/>
      <w:r w:rsidRPr="004269E0">
        <w:rPr>
          <w:rFonts w:ascii="Times New Roman" w:hAnsi="Times New Roman" w:cs="Times New Roman"/>
          <w:sz w:val="24"/>
          <w:szCs w:val="24"/>
        </w:rPr>
        <w:t xml:space="preserve"> чтения (синтезатор речи) для слабовидящих и незрячих читателей.</w:t>
      </w:r>
    </w:p>
    <w:p w14:paraId="6D918C75" w14:textId="14FCD1D9" w:rsidR="001F5FD4" w:rsidRPr="004269E0" w:rsidRDefault="001F5FD4" w:rsidP="0042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F5FD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• Всем пользователям:</w:t>
      </w:r>
      <w:r w:rsidRPr="001F5F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ответы на вопросы о работе ресурса в разделе </w:t>
      </w:r>
      <w:hyperlink r:id="rId4" w:anchor="Private" w:tgtFrame="_blank" w:history="1">
        <w:r w:rsidRPr="001F5F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Помощь</w:t>
        </w:r>
      </w:hyperlink>
      <w:r w:rsidRPr="001F5F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4269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</w:t>
      </w:r>
      <w:hyperlink r:id="rId5" w:history="1">
        <w:r w:rsidRPr="004269E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https://e.lanbook.com/help#Private</w:t>
        </w:r>
      </w:hyperlink>
      <w:r w:rsidRPr="004269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)</w:t>
      </w:r>
    </w:p>
    <w:p w14:paraId="39FE9E79" w14:textId="77777777" w:rsidR="001F5FD4" w:rsidRPr="001F5FD4" w:rsidRDefault="001F5FD4" w:rsidP="0042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3C648D6" w14:textId="430AAE87" w:rsidR="001F5FD4" w:rsidRPr="004269E0" w:rsidRDefault="001F5FD4" w:rsidP="0042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F5FD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• С</w:t>
      </w:r>
      <w:r w:rsidRPr="004269E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лушателям</w:t>
      </w:r>
      <w:r w:rsidRPr="001F5FD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:</w:t>
      </w:r>
      <w:r w:rsidRPr="001F5F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презентация о том, как пользоваться ЭБС</w:t>
      </w:r>
    </w:p>
    <w:p w14:paraId="0874E8F1" w14:textId="0BD65826" w:rsidR="001F5FD4" w:rsidRPr="001F5FD4" w:rsidRDefault="001F5FD4" w:rsidP="0042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F5F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14:paraId="5284B467" w14:textId="5196792B" w:rsidR="001F5FD4" w:rsidRPr="004269E0" w:rsidRDefault="004269E0" w:rsidP="0042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</w:t>
      </w:r>
      <w:hyperlink r:id="rId6" w:tgtFrame="_blank" w:history="1">
        <w:r w:rsidR="001F5FD4" w:rsidRPr="001F5F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 презентацию</w:t>
        </w:r>
      </w:hyperlink>
      <w:r w:rsidR="001F5FD4" w:rsidRPr="004269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(приложение 1)</w:t>
      </w:r>
      <w:r w:rsidR="001F5FD4" w:rsidRPr="001F5F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и </w:t>
      </w:r>
      <w:hyperlink r:id="rId7" w:tgtFrame="_blank" w:history="1">
        <w:r w:rsidR="001F5FD4" w:rsidRPr="001F5F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листовк</w:t>
        </w:r>
        <w:r w:rsidR="001F5FD4" w:rsidRPr="00426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</w:t>
        </w:r>
        <w:r w:rsidR="001F5FD4" w:rsidRPr="001F5F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для  студент</w:t>
        </w:r>
        <w:r w:rsidR="001F5FD4" w:rsidRPr="00426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ов</w:t>
        </w:r>
      </w:hyperlink>
      <w:r w:rsidR="001F5FD4" w:rsidRPr="004269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bookmarkStart w:id="0" w:name="_Hlk190718792"/>
      <w:r w:rsidR="001F5FD4" w:rsidRPr="004269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(приложение </w:t>
      </w:r>
      <w:r w:rsidR="001F5FD4" w:rsidRPr="004269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="001F5FD4" w:rsidRPr="004269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  <w:bookmarkEnd w:id="0"/>
    </w:p>
    <w:p w14:paraId="6CA2FC9E" w14:textId="77777777" w:rsidR="001F5FD4" w:rsidRPr="001F5FD4" w:rsidRDefault="001F5FD4" w:rsidP="004269E0">
      <w:pPr>
        <w:shd w:val="clear" w:color="auto" w:fill="FFFFFF"/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809BABE" w14:textId="77777777" w:rsidR="001F5FD4" w:rsidRPr="001F5FD4" w:rsidRDefault="001F5FD4" w:rsidP="0042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F5FD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• Преподавателям:</w:t>
      </w:r>
      <w:r w:rsidRPr="001F5F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инструкция по использованию ЭБС. Рекомендуем</w:t>
      </w:r>
    </w:p>
    <w:p w14:paraId="2217C404" w14:textId="43C233FB" w:rsidR="001F5FD4" w:rsidRPr="001F5FD4" w:rsidRDefault="001F5FD4" w:rsidP="0042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F5F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продемонстрировать ее на собрании или разослать по почте.</w:t>
      </w:r>
    </w:p>
    <w:p w14:paraId="7747BDFF" w14:textId="14B335D3" w:rsidR="001F5FD4" w:rsidRDefault="001F5FD4" w:rsidP="004269E0">
      <w:pPr>
        <w:shd w:val="clear" w:color="auto" w:fill="FFFFFF"/>
        <w:spacing w:after="0" w:line="240" w:lineRule="auto"/>
        <w:ind w:left="320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hyperlink r:id="rId8" w:tgtFrame="_blank" w:history="1">
        <w:r w:rsidRPr="001F5F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 инструкцию</w:t>
        </w:r>
      </w:hyperlink>
      <w:r w:rsidRPr="004269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4269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(приложение </w:t>
      </w:r>
      <w:r w:rsidRPr="004269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Pr="004269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14:paraId="3A2492E7" w14:textId="77777777" w:rsidR="004269E0" w:rsidRPr="001F5FD4" w:rsidRDefault="004269E0" w:rsidP="004269E0">
      <w:pPr>
        <w:shd w:val="clear" w:color="auto" w:fill="FFFFFF"/>
        <w:spacing w:after="0" w:line="240" w:lineRule="auto"/>
        <w:ind w:left="320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650DE45" w14:textId="77777777" w:rsidR="001F5FD4" w:rsidRPr="001F5FD4" w:rsidRDefault="001F5FD4" w:rsidP="0042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1F5FD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Видеоинструкции</w:t>
      </w:r>
      <w:proofErr w:type="spellEnd"/>
      <w:r w:rsidRPr="001F5F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как пользоваться ЭБС Лань, можно посмотреть на</w:t>
      </w:r>
    </w:p>
    <w:p w14:paraId="429D44C0" w14:textId="538C6CC0" w:rsidR="001F5FD4" w:rsidRPr="004269E0" w:rsidRDefault="001F5FD4" w:rsidP="0042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hyperlink r:id="rId9" w:tgtFrame="_blank" w:history="1">
        <w:r w:rsidRPr="001F5F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официальном</w:t>
        </w:r>
      </w:hyperlink>
      <w:hyperlink r:id="rId10" w:tgtFrame="_blank" w:history="1">
        <w:r w:rsidRPr="001F5F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hyperlink r:id="rId11" w:tgtFrame="_blank" w:history="1">
        <w:r w:rsidRPr="001F5F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канале</w:t>
        </w:r>
      </w:hyperlink>
      <w:hyperlink r:id="rId12" w:tgtFrame="_blank" w:history="1">
        <w:r w:rsidRPr="001F5F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hyperlink r:id="rId13" w:tgtFrame="_blank" w:history="1">
        <w:r w:rsidRPr="001F5F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Лани</w:t>
        </w:r>
      </w:hyperlink>
      <w:r w:rsidRPr="001F5F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4269E0" w:rsidRPr="004269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</w:t>
      </w:r>
      <w:hyperlink r:id="rId14" w:history="1">
        <w:r w:rsidR="004269E0" w:rsidRPr="004269E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https://vkvideo.ru/@lanbook</w:t>
        </w:r>
      </w:hyperlink>
      <w:r w:rsidR="004269E0" w:rsidRPr="004269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)</w:t>
      </w:r>
    </w:p>
    <w:p w14:paraId="369705FD" w14:textId="77777777" w:rsidR="001F5FD4" w:rsidRPr="001F5FD4" w:rsidRDefault="001F5FD4" w:rsidP="0042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66356E3" w14:textId="77777777" w:rsidR="001F5FD4" w:rsidRPr="001F5FD4" w:rsidRDefault="001F5FD4" w:rsidP="0042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F5F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Желаем Вам эффективной работы в ЭБС Лань!</w:t>
      </w:r>
    </w:p>
    <w:p w14:paraId="2296D6DC" w14:textId="77777777" w:rsidR="001F5FD4" w:rsidRPr="004269E0" w:rsidRDefault="001F5FD4" w:rsidP="004269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D6EEA" w14:textId="379172C9" w:rsidR="0012068A" w:rsidRPr="004269E0" w:rsidRDefault="0012068A" w:rsidP="004269E0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proofErr w:type="spellStart"/>
      <w:r w:rsidRPr="004269E0">
        <w:rPr>
          <w:rFonts w:ascii="Times New Roman" w:hAnsi="Times New Roman" w:cs="Times New Roman"/>
          <w:b/>
          <w:bCs/>
          <w:color w:val="00B050"/>
          <w:sz w:val="32"/>
          <w:szCs w:val="32"/>
        </w:rPr>
        <w:t>Электронно</w:t>
      </w:r>
      <w:proofErr w:type="spellEnd"/>
      <w:r w:rsidRPr="004269E0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– библиотечные системы в открытом доступе</w:t>
      </w:r>
    </w:p>
    <w:p w14:paraId="10FEC834" w14:textId="19533F3F" w:rsidR="004269E0" w:rsidRPr="004269E0" w:rsidRDefault="0012068A" w:rsidP="0012068A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269E0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Pr="004269E0">
        <w:rPr>
          <w:rFonts w:ascii="Times New Roman" w:hAnsi="Times New Roman" w:cs="Times New Roman"/>
          <w:sz w:val="24"/>
          <w:szCs w:val="24"/>
        </w:rPr>
        <w:t xml:space="preserve"> библиотечная система Znanium.com   </w:t>
      </w:r>
      <w:hyperlink r:id="rId15" w:history="1">
        <w:r w:rsidRPr="004269E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https://znanium.com/collections/special/570/documents</w:t>
        </w:r>
      </w:hyperlink>
    </w:p>
    <w:p w14:paraId="54902B40" w14:textId="1CF7311D" w:rsidR="0012068A" w:rsidRPr="004269E0" w:rsidRDefault="0012068A" w:rsidP="0012068A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ibooks.ru </w:t>
      </w:r>
      <w:hyperlink r:id="rId16" w:history="1">
        <w:r w:rsidRPr="004269E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https://ibooks.ru/</w:t>
        </w:r>
      </w:hyperlink>
    </w:p>
    <w:p w14:paraId="2D42CAA5" w14:textId="5223F2A3" w:rsidR="0012068A" w:rsidRPr="004269E0" w:rsidRDefault="0012068A" w:rsidP="0012068A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для учебных заведений book.ru  </w:t>
      </w:r>
      <w:hyperlink r:id="rId17" w:history="1">
        <w:r w:rsidRPr="004269E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https://book.ru/</w:t>
        </w:r>
      </w:hyperlink>
    </w:p>
    <w:p w14:paraId="1D03A071" w14:textId="51EEEB9F" w:rsidR="0012068A" w:rsidRPr="004269E0" w:rsidRDefault="0012068A" w:rsidP="0012068A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 xml:space="preserve">БИБЛИОКЛУБ: университетская библиотека онлайн  </w:t>
      </w:r>
      <w:hyperlink r:id="rId18" w:history="1">
        <w:r w:rsidRPr="004269E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https://biblioclub.ru/</w:t>
        </w:r>
      </w:hyperlink>
    </w:p>
    <w:p w14:paraId="31470251" w14:textId="77777777" w:rsidR="0012068A" w:rsidRPr="004269E0" w:rsidRDefault="0012068A" w:rsidP="0012068A">
      <w:pPr>
        <w:rPr>
          <w:rFonts w:ascii="Times New Roman" w:hAnsi="Times New Roman" w:cs="Times New Roman"/>
          <w:sz w:val="24"/>
          <w:szCs w:val="24"/>
        </w:rPr>
      </w:pPr>
    </w:p>
    <w:p w14:paraId="78B2A52A" w14:textId="48202D88" w:rsidR="0012068A" w:rsidRPr="004269E0" w:rsidRDefault="0012068A" w:rsidP="0012068A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Электронная библиотека издательского центра "Академия" </w:t>
      </w:r>
      <w:hyperlink r:id="rId19" w:history="1">
        <w:r w:rsidRPr="004269E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https://academia-moscow.ru/elibrary/</w:t>
        </w:r>
      </w:hyperlink>
    </w:p>
    <w:p w14:paraId="38698DFC" w14:textId="157F9DD7" w:rsidR="0012068A" w:rsidRPr="004269E0" w:rsidRDefault="0012068A" w:rsidP="0012068A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IPR SMART </w:t>
      </w:r>
      <w:hyperlink r:id="rId20" w:history="1">
        <w:r w:rsidRPr="004269E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https://www.iprbookshop.ru/</w:t>
        </w:r>
      </w:hyperlink>
    </w:p>
    <w:p w14:paraId="20CBDB03" w14:textId="5BD6F601" w:rsidR="0012068A" w:rsidRPr="004269E0" w:rsidRDefault="0012068A" w:rsidP="0012068A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elibrary.ru </w:t>
      </w:r>
      <w:hyperlink r:id="rId21" w:history="1">
        <w:r w:rsidRPr="004269E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https://elibrary.ru/defaultx.asp</w:t>
        </w:r>
      </w:hyperlink>
      <w:r w:rsidRPr="004269E0">
        <w:rPr>
          <w:rFonts w:ascii="Times New Roman" w:hAnsi="Times New Roman" w:cs="Times New Roman"/>
          <w:sz w:val="24"/>
          <w:szCs w:val="24"/>
        </w:rPr>
        <w:t>?</w:t>
      </w:r>
    </w:p>
    <w:p w14:paraId="50C8A3BC" w14:textId="60A86758" w:rsidR="0012068A" w:rsidRPr="004269E0" w:rsidRDefault="0012068A" w:rsidP="0012068A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>Научная электронная библиотека «</w:t>
      </w:r>
      <w:proofErr w:type="spellStart"/>
      <w:r w:rsidRPr="004269E0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4269E0">
        <w:rPr>
          <w:rFonts w:ascii="Times New Roman" w:hAnsi="Times New Roman" w:cs="Times New Roman"/>
          <w:sz w:val="24"/>
          <w:szCs w:val="24"/>
        </w:rPr>
        <w:t xml:space="preserve">» </w:t>
      </w:r>
      <w:hyperlink r:id="rId22" w:history="1">
        <w:r w:rsidRPr="004269E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https://cyberleninka.ru/</w:t>
        </w:r>
      </w:hyperlink>
    </w:p>
    <w:p w14:paraId="62883801" w14:textId="77777777" w:rsidR="00022690" w:rsidRPr="004269E0" w:rsidRDefault="00022690" w:rsidP="00022690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4269E0">
        <w:rPr>
          <w:rFonts w:ascii="Times New Roman" w:hAnsi="Times New Roman" w:cs="Times New Roman"/>
          <w:b/>
          <w:bCs/>
          <w:color w:val="00B050"/>
          <w:sz w:val="32"/>
          <w:szCs w:val="32"/>
        </w:rPr>
        <w:t>Профессиональные базы данных;</w:t>
      </w:r>
    </w:p>
    <w:p w14:paraId="1ED96CCF" w14:textId="77777777" w:rsidR="00022690" w:rsidRPr="004269E0" w:rsidRDefault="00022690" w:rsidP="00022690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>1. Национальная электронная библиотека - https://rusneb.ru/</w:t>
      </w:r>
    </w:p>
    <w:p w14:paraId="16301100" w14:textId="77777777" w:rsidR="00022690" w:rsidRPr="004269E0" w:rsidRDefault="00022690" w:rsidP="00022690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>2. Федеральная электронная медицинская библиотека - https://femb.ru/</w:t>
      </w:r>
    </w:p>
    <w:p w14:paraId="4D08F1A2" w14:textId="77777777" w:rsidR="00022690" w:rsidRPr="004269E0" w:rsidRDefault="00022690" w:rsidP="00022690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269E0">
        <w:rPr>
          <w:rFonts w:ascii="Times New Roman" w:hAnsi="Times New Roman" w:cs="Times New Roman"/>
          <w:sz w:val="24"/>
          <w:szCs w:val="24"/>
        </w:rPr>
        <w:t>ВИНИТИ :</w:t>
      </w:r>
      <w:proofErr w:type="gramEnd"/>
      <w:r w:rsidRPr="004269E0">
        <w:rPr>
          <w:rFonts w:ascii="Times New Roman" w:hAnsi="Times New Roman" w:cs="Times New Roman"/>
          <w:sz w:val="24"/>
          <w:szCs w:val="24"/>
        </w:rPr>
        <w:t xml:space="preserve"> реферативная база данных по естественным, точным и</w:t>
      </w:r>
    </w:p>
    <w:p w14:paraId="6B2ABC60" w14:textId="77777777" w:rsidR="00022690" w:rsidRPr="004269E0" w:rsidRDefault="00022690" w:rsidP="00022690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>техническим наукам - http://www.viniti.ru/products/viniti-database</w:t>
      </w:r>
    </w:p>
    <w:p w14:paraId="6189979F" w14:textId="77777777" w:rsidR="00022690" w:rsidRPr="004269E0" w:rsidRDefault="00022690" w:rsidP="00022690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>4. Русский медицинский сервер - http://www.rusmedserv.com/</w:t>
      </w:r>
    </w:p>
    <w:p w14:paraId="768AAC90" w14:textId="77777777" w:rsidR="00022690" w:rsidRPr="004269E0" w:rsidRDefault="00022690" w:rsidP="00022690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 xml:space="preserve">5. Портал интеллектуального центра - научной </w:t>
      </w:r>
      <w:proofErr w:type="spellStart"/>
      <w:r w:rsidRPr="004269E0">
        <w:rPr>
          <w:rFonts w:ascii="Times New Roman" w:hAnsi="Times New Roman" w:cs="Times New Roman"/>
          <w:sz w:val="24"/>
          <w:szCs w:val="24"/>
        </w:rPr>
        <w:t>бибидтотеки</w:t>
      </w:r>
      <w:proofErr w:type="spellEnd"/>
      <w:r w:rsidRPr="004269E0">
        <w:rPr>
          <w:rFonts w:ascii="Times New Roman" w:hAnsi="Times New Roman" w:cs="Times New Roman"/>
          <w:sz w:val="24"/>
          <w:szCs w:val="24"/>
        </w:rPr>
        <w:t xml:space="preserve"> им. Е.И. </w:t>
      </w:r>
      <w:proofErr w:type="gramStart"/>
      <w:r w:rsidRPr="004269E0">
        <w:rPr>
          <w:rFonts w:ascii="Times New Roman" w:hAnsi="Times New Roman" w:cs="Times New Roman"/>
          <w:sz w:val="24"/>
          <w:szCs w:val="24"/>
        </w:rPr>
        <w:t>Овсянкина  https://library.narfu.ru/index.php?option=com_content&amp;view=article&amp;id=498&amp;Itemid=568&amp;lang=ru</w:t>
      </w:r>
      <w:proofErr w:type="gramEnd"/>
    </w:p>
    <w:p w14:paraId="410B0F8A" w14:textId="77777777" w:rsidR="00022690" w:rsidRPr="004269E0" w:rsidRDefault="00022690" w:rsidP="00022690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269E0">
        <w:rPr>
          <w:rFonts w:ascii="Times New Roman" w:hAnsi="Times New Roman" w:cs="Times New Roman"/>
          <w:sz w:val="24"/>
          <w:szCs w:val="24"/>
        </w:rPr>
        <w:t>KingMed</w:t>
      </w:r>
      <w:proofErr w:type="spellEnd"/>
      <w:r w:rsidRPr="004269E0">
        <w:rPr>
          <w:rFonts w:ascii="Times New Roman" w:hAnsi="Times New Roman" w:cs="Times New Roman"/>
          <w:sz w:val="24"/>
          <w:szCs w:val="24"/>
        </w:rPr>
        <w:t xml:space="preserve"> Книги - Сестринское дело https://kingmed.info/knigi/Sestrinskoe_delo</w:t>
      </w:r>
    </w:p>
    <w:p w14:paraId="60600B74" w14:textId="77777777" w:rsidR="00022690" w:rsidRPr="004269E0" w:rsidRDefault="00022690" w:rsidP="00022690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269E0">
        <w:rPr>
          <w:rFonts w:ascii="Times New Roman" w:hAnsi="Times New Roman" w:cs="Times New Roman"/>
          <w:sz w:val="24"/>
          <w:szCs w:val="24"/>
        </w:rPr>
        <w:t>arXiv</w:t>
      </w:r>
      <w:proofErr w:type="spellEnd"/>
      <w:r w:rsidRPr="004269E0">
        <w:rPr>
          <w:rFonts w:ascii="Times New Roman" w:hAnsi="Times New Roman" w:cs="Times New Roman"/>
          <w:sz w:val="24"/>
          <w:szCs w:val="24"/>
        </w:rPr>
        <w:t xml:space="preserve"> - архив электронной </w:t>
      </w:r>
      <w:proofErr w:type="gramStart"/>
      <w:r w:rsidRPr="004269E0">
        <w:rPr>
          <w:rFonts w:ascii="Times New Roman" w:hAnsi="Times New Roman" w:cs="Times New Roman"/>
          <w:sz w:val="24"/>
          <w:szCs w:val="24"/>
        </w:rPr>
        <w:t>печати  https://arxiv.org/</w:t>
      </w:r>
      <w:proofErr w:type="gramEnd"/>
    </w:p>
    <w:p w14:paraId="5FA457AD" w14:textId="77777777" w:rsidR="00022690" w:rsidRPr="004269E0" w:rsidRDefault="00022690" w:rsidP="00022690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>8. Федеральная служба государственной статистики - https://rosstat.gov.ru/</w:t>
      </w:r>
    </w:p>
    <w:p w14:paraId="3EC46F53" w14:textId="77777777" w:rsidR="00022690" w:rsidRPr="004269E0" w:rsidRDefault="00022690" w:rsidP="00022690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269E0">
        <w:rPr>
          <w:rFonts w:ascii="Times New Roman" w:hAnsi="Times New Roman" w:cs="Times New Roman"/>
          <w:sz w:val="24"/>
          <w:szCs w:val="24"/>
        </w:rPr>
        <w:t>Наукометрическая</w:t>
      </w:r>
      <w:proofErr w:type="spellEnd"/>
      <w:r w:rsidRPr="004269E0">
        <w:rPr>
          <w:rFonts w:ascii="Times New Roman" w:hAnsi="Times New Roman" w:cs="Times New Roman"/>
          <w:sz w:val="24"/>
          <w:szCs w:val="24"/>
        </w:rPr>
        <w:t xml:space="preserve"> и реферативная база данных SCOPUS - https://www.scopus.com</w:t>
      </w:r>
    </w:p>
    <w:p w14:paraId="10EF9713" w14:textId="77777777" w:rsidR="00022690" w:rsidRPr="004269E0" w:rsidRDefault="00022690" w:rsidP="00022690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>10. Информационно-справочная система "КонсультантПлюс" - https://www.consultant.ru/</w:t>
      </w:r>
    </w:p>
    <w:p w14:paraId="18A5A8F2" w14:textId="3DD28BCE" w:rsidR="00022690" w:rsidRPr="004269E0" w:rsidRDefault="00022690" w:rsidP="00022690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>11.Общероссийская общественная организация "Ассоциация юристов России" - https://alrf.ru/</w:t>
      </w:r>
    </w:p>
    <w:p w14:paraId="3F3B35EA" w14:textId="514A21F2" w:rsidR="00022690" w:rsidRPr="004269E0" w:rsidRDefault="00022690" w:rsidP="00022690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>12. Сайт Кремля и Президента России http://www.kremlin.ru/. http://президент.рф</w:t>
      </w:r>
    </w:p>
    <w:p w14:paraId="7F5670D8" w14:textId="24051F07" w:rsidR="00022690" w:rsidRPr="004269E0" w:rsidRDefault="00022690" w:rsidP="00022690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>15. Государственная система правовой информации «Законодательство России» http://pravo.gov.ru/</w:t>
      </w:r>
    </w:p>
    <w:p w14:paraId="12D5E637" w14:textId="73840869" w:rsidR="00022690" w:rsidRPr="004269E0" w:rsidRDefault="00022690" w:rsidP="00022690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>16. Юридическая научная библиотека «</w:t>
      </w:r>
      <w:proofErr w:type="spellStart"/>
      <w:r w:rsidRPr="004269E0">
        <w:rPr>
          <w:rFonts w:ascii="Times New Roman" w:hAnsi="Times New Roman" w:cs="Times New Roman"/>
          <w:sz w:val="24"/>
          <w:szCs w:val="24"/>
        </w:rPr>
        <w:t>Спарк</w:t>
      </w:r>
      <w:proofErr w:type="spellEnd"/>
      <w:r w:rsidRPr="004269E0">
        <w:rPr>
          <w:rFonts w:ascii="Times New Roman" w:hAnsi="Times New Roman" w:cs="Times New Roman"/>
          <w:sz w:val="24"/>
          <w:szCs w:val="24"/>
        </w:rPr>
        <w:t>» http://lawlibrary.ru/.</w:t>
      </w:r>
    </w:p>
    <w:p w14:paraId="5F2DBB6C" w14:textId="2B439F2E" w:rsidR="00022690" w:rsidRPr="004269E0" w:rsidRDefault="00022690" w:rsidP="00022690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>17. Официальный сайт профессионального сообщества адвокатов и юристов «</w:t>
      </w:r>
      <w:proofErr w:type="spellStart"/>
      <w:r w:rsidRPr="004269E0">
        <w:rPr>
          <w:rFonts w:ascii="Times New Roman" w:hAnsi="Times New Roman" w:cs="Times New Roman"/>
          <w:sz w:val="24"/>
          <w:szCs w:val="24"/>
        </w:rPr>
        <w:t>Праворуб</w:t>
      </w:r>
      <w:proofErr w:type="spellEnd"/>
      <w:r w:rsidRPr="004269E0">
        <w:rPr>
          <w:rFonts w:ascii="Times New Roman" w:hAnsi="Times New Roman" w:cs="Times New Roman"/>
          <w:sz w:val="24"/>
          <w:szCs w:val="24"/>
        </w:rPr>
        <w:t>».</w:t>
      </w:r>
    </w:p>
    <w:p w14:paraId="787BF632" w14:textId="77777777" w:rsidR="00022690" w:rsidRPr="004269E0" w:rsidRDefault="00022690" w:rsidP="00022690">
      <w:pPr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>https://pravorub.ru/</w:t>
      </w:r>
    </w:p>
    <w:p w14:paraId="46A0E5CF" w14:textId="77777777" w:rsidR="00022690" w:rsidRPr="004269E0" w:rsidRDefault="00022690" w:rsidP="00022690">
      <w:pPr>
        <w:rPr>
          <w:rFonts w:ascii="Times New Roman" w:hAnsi="Times New Roman" w:cs="Times New Roman"/>
          <w:sz w:val="24"/>
          <w:szCs w:val="24"/>
        </w:rPr>
      </w:pPr>
    </w:p>
    <w:p w14:paraId="54C2FF3D" w14:textId="77777777" w:rsidR="004269E0" w:rsidRDefault="004269E0" w:rsidP="004269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pacing w:val="15"/>
          <w:sz w:val="28"/>
          <w:szCs w:val="28"/>
          <w:lang w:eastAsia="ru-RU"/>
        </w:rPr>
        <w:t>И</w:t>
      </w:r>
      <w:r w:rsidRPr="004269E0">
        <w:rPr>
          <w:rFonts w:ascii="Times New Roman" w:eastAsia="Times New Roman" w:hAnsi="Times New Roman" w:cs="Times New Roman"/>
          <w:b/>
          <w:bCs/>
          <w:color w:val="00B050"/>
          <w:spacing w:val="15"/>
          <w:sz w:val="28"/>
          <w:szCs w:val="28"/>
          <w:lang w:eastAsia="ru-RU"/>
        </w:rPr>
        <w:t xml:space="preserve">нформационные справочные и поисковые системы, </w:t>
      </w:r>
    </w:p>
    <w:p w14:paraId="2D542A1E" w14:textId="06106584" w:rsidR="00022690" w:rsidRDefault="004269E0" w:rsidP="004269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pacing w:val="15"/>
          <w:sz w:val="28"/>
          <w:szCs w:val="28"/>
          <w:lang w:eastAsia="ru-RU"/>
        </w:rPr>
      </w:pPr>
      <w:r w:rsidRPr="004269E0">
        <w:rPr>
          <w:rFonts w:ascii="Times New Roman" w:eastAsia="Times New Roman" w:hAnsi="Times New Roman" w:cs="Times New Roman"/>
          <w:b/>
          <w:bCs/>
          <w:color w:val="00B050"/>
          <w:spacing w:val="15"/>
          <w:sz w:val="28"/>
          <w:szCs w:val="28"/>
          <w:lang w:eastAsia="ru-RU"/>
        </w:rPr>
        <w:t>а также иные информационные ресурсы;</w:t>
      </w:r>
    </w:p>
    <w:p w14:paraId="3E131CB2" w14:textId="77777777" w:rsidR="004269E0" w:rsidRPr="004269E0" w:rsidRDefault="004269E0" w:rsidP="004269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B050"/>
          <w:spacing w:val="15"/>
          <w:sz w:val="28"/>
          <w:szCs w:val="28"/>
          <w:lang w:eastAsia="ru-RU"/>
        </w:rPr>
      </w:pPr>
    </w:p>
    <w:p w14:paraId="10E07D12" w14:textId="77777777" w:rsidR="00022690" w:rsidRPr="004269E0" w:rsidRDefault="00022690" w:rsidP="000226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Поисковая система </w:t>
      </w:r>
      <w:proofErr w:type="spellStart"/>
      <w:r w:rsidRPr="004269E0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4269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hyperlink r:id="rId23" w:history="1">
        <w:r w:rsidRPr="004269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https://www.google.ru/</w:t>
        </w:r>
      </w:hyperlink>
    </w:p>
    <w:p w14:paraId="0F2AC98C" w14:textId="29AE0AE3" w:rsidR="00022690" w:rsidRDefault="00022690" w:rsidP="000226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6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Поисковая система Яндекс </w:t>
      </w:r>
      <w:hyperlink r:id="rId24" w:history="1">
        <w:r w:rsidRPr="004269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https://ya.ru/</w:t>
        </w:r>
      </w:hyperlink>
    </w:p>
    <w:p w14:paraId="14E46662" w14:textId="19386EC2" w:rsidR="004269E0" w:rsidRDefault="004269E0" w:rsidP="000226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D036F4A" w14:textId="77777777" w:rsidR="004269E0" w:rsidRPr="004269E0" w:rsidRDefault="004269E0" w:rsidP="004269E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ПОЛИТЕМАТИЧЕСКИЕ БИБЛИОТЕКИ</w:t>
      </w:r>
    </w:p>
    <w:tbl>
      <w:tblPr>
        <w:tblW w:w="39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329"/>
        <w:gridCol w:w="4887"/>
      </w:tblGrid>
      <w:tr w:rsidR="004269E0" w:rsidRPr="004269E0" w14:paraId="0D4A5456" w14:textId="77777777" w:rsidTr="004269E0">
        <w:trPr>
          <w:trHeight w:val="11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D1431F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8E2EA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F5FF2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Ссылка</w:t>
            </w:r>
          </w:p>
        </w:tc>
      </w:tr>
      <w:tr w:rsidR="004269E0" w:rsidRPr="004269E0" w14:paraId="77CFF102" w14:textId="77777777" w:rsidTr="004269E0">
        <w:trPr>
          <w:trHeight w:val="91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2208F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Lib.Ru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 Библиотека Максима Мошкова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F80C6E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Крупнейшая бесплатная электронная библиотека российского Интернета. Здесь вы можете найти литературу по истории, политике, философии, психологии, художественную литературу и пр. Библиотека постоянно пополняется.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1A2D1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25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http://lib.ru/</w:t>
              </w:r>
            </w:hyperlink>
          </w:p>
        </w:tc>
      </w:tr>
      <w:tr w:rsidR="004269E0" w:rsidRPr="004269E0" w14:paraId="603B2043" w14:textId="77777777" w:rsidTr="004269E0">
        <w:trPr>
          <w:trHeight w:val="118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5DC5B2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Мировая цифровая библиотека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763420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Международный проект, реализуемый при поддержке ЮНЕСКО. В число объектов, представленных на сайте Мировой цифровой библиотеки, входят рукописи, карты, редкие книги, музыкальные партитуры, фильмы, снимки, фотографии и архитектурные чертежи. Библиотека содержит </w:t>
            </w: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документы на 40 языках мира.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A9036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26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https://www.loc.gov/</w:t>
              </w:r>
            </w:hyperlink>
          </w:p>
        </w:tc>
      </w:tr>
      <w:tr w:rsidR="004269E0" w:rsidRPr="004269E0" w14:paraId="70D621D3" w14:textId="77777777" w:rsidTr="004269E0">
        <w:trPr>
          <w:trHeight w:val="104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19077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Электронная библиотека </w:t>
            </w: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IQlib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0152C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Интернет-библиотека образовательных изданий, в которой собраны электронные учебники, справочные и учебные пособия. Удобный </w:t>
            </w:r>
            <w:proofErr w:type="gram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поиск по ключевым словам</w:t>
            </w:r>
            <w:proofErr w:type="gram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, отдельным темам и отраслям знания (см. разделы "Поиск" и "Классификаторы").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D9210F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27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http://www.iqlib.ru/</w:t>
              </w:r>
            </w:hyperlink>
          </w:p>
        </w:tc>
      </w:tr>
      <w:tr w:rsidR="004269E0" w:rsidRPr="004269E0" w14:paraId="3D15D5F0" w14:textId="77777777" w:rsidTr="004269E0">
        <w:trPr>
          <w:trHeight w:val="78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DC92A3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Электронная библиотека Санкт-Петербургского государственного политехнического университета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F26223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В библиотеке предоставлена методическая и учебная литература, создаваемая в электронном виде авторами </w:t>
            </w: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СПбГТУ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 профилю образовательной и научной деятельности университета.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ABBA46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28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http://www.unilib.neva.ru/rus/lib/resources/elib/</w:t>
              </w:r>
            </w:hyperlink>
          </w:p>
        </w:tc>
      </w:tr>
      <w:tr w:rsidR="004269E0" w:rsidRPr="004269E0" w14:paraId="651975D4" w14:textId="77777777" w:rsidTr="004269E0">
        <w:trPr>
          <w:trHeight w:val="78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BD2F1C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Университетская библиотека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4ED42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На сайте представлена большая коллекция русской и зарубежной классической </w:t>
            </w: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художественной литературы, учебные издания по гуманитарным дисциплинам: история, право, социология, философия и др.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CEDDA2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29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http://www.biblioclub.ru/</w:t>
              </w:r>
            </w:hyperlink>
          </w:p>
        </w:tc>
      </w:tr>
      <w:tr w:rsidR="004269E0" w:rsidRPr="004269E0" w14:paraId="3C0218FB" w14:textId="77777777" w:rsidTr="004269E0">
        <w:trPr>
          <w:trHeight w:val="39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CA2806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Электронная библиотека учебников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6E3823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Коллекция учебной литературы по социально-экономическим и гуманитарным наукам.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6C54E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0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http://studentam.net/</w:t>
              </w:r>
            </w:hyperlink>
          </w:p>
        </w:tc>
      </w:tr>
    </w:tbl>
    <w:p w14:paraId="378520B6" w14:textId="77777777" w:rsidR="004269E0" w:rsidRPr="004269E0" w:rsidRDefault="004269E0" w:rsidP="004269E0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14:paraId="0944C38E" w14:textId="77777777" w:rsidR="004269E0" w:rsidRPr="004269E0" w:rsidRDefault="004269E0" w:rsidP="004269E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ЭКОНОМИКА</w:t>
      </w:r>
    </w:p>
    <w:tbl>
      <w:tblPr>
        <w:tblW w:w="97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3843"/>
        <w:gridCol w:w="3642"/>
      </w:tblGrid>
      <w:tr w:rsidR="004269E0" w:rsidRPr="004269E0" w14:paraId="09F8FA6F" w14:textId="77777777" w:rsidTr="004269E0">
        <w:trPr>
          <w:trHeight w:val="62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0EE57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5FFFE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BA6D1F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Ссылка</w:t>
            </w:r>
          </w:p>
        </w:tc>
      </w:tr>
      <w:tr w:rsidR="004269E0" w:rsidRPr="004269E0" w14:paraId="3CD64BCD" w14:textId="77777777" w:rsidTr="004269E0">
        <w:trPr>
          <w:trHeight w:val="384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AC2255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AUP.Ru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Библиотека экономической и деловой литературы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ADDE95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библиотеке размещены электронные учебные пособия, методические материалы и научные монографии по вопросам экономики, финансов, менеджмента и маркетинга на предприятии. В отдельном разделе публикуются учебные и научные статьи.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40F3D1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1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http://www.aup.ru/library/</w:t>
              </w:r>
            </w:hyperlink>
          </w:p>
        </w:tc>
      </w:tr>
      <w:tr w:rsidR="004269E0" w:rsidRPr="004269E0" w14:paraId="375F64D6" w14:textId="77777777" w:rsidTr="004269E0">
        <w:trPr>
          <w:trHeight w:val="57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6DE21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Библиотека экономической и управленческой литературы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4459E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Бесплатная электронная библиотека-каталог (монографии, диссертации, книги, конспекты лекций, учебники). Тематика: финансы и кредит, налогообложение, оценка имущества, экономика недвижимости, экономика малого бизнеса, право, менеджмент, маркетинг и т.д. В </w:t>
            </w: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настоящий момент в библиотеке находятся ссылки на 20000 документов. При этом довольно значительно число устаревших и недействующих ссылок.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FAFFE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2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http://eup.ru/Catalog/All-All.asp</w:t>
              </w:r>
            </w:hyperlink>
          </w:p>
        </w:tc>
      </w:tr>
      <w:tr w:rsidR="004269E0" w:rsidRPr="004269E0" w14:paraId="472F8AD2" w14:textId="77777777" w:rsidTr="004269E0">
        <w:trPr>
          <w:trHeight w:val="255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AC3D1B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Миркин.Ру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финансовая электронная библиотек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B12D12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Библиотека содержит книги, диссертации, дипломы, статьи по финансовым наукам.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1AD37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3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http://www.mirkin.ru</w:t>
              </w:r>
            </w:hyperlink>
          </w:p>
        </w:tc>
      </w:tr>
      <w:tr w:rsidR="004269E0" w:rsidRPr="004269E0" w14:paraId="7F2B152A" w14:textId="77777777" w:rsidTr="004269E0">
        <w:trPr>
          <w:trHeight w:val="31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ED672B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Энциклопедия маркетинга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9B9E0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Небольшая специализированная подборка статей, учебных пособий, лекций по маркетингу и смежным дисциплинам (брендинг, реклама, товарные знаки и пр.). Особенно интересны описания маркетинговых исследований в разных сферах рынка.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0A88B4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4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http://marketing.spb.ru/read.htm</w:t>
              </w:r>
            </w:hyperlink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4269E0" w:rsidRPr="004269E0" w14:paraId="19B5DB33" w14:textId="77777777" w:rsidTr="004269E0">
        <w:trPr>
          <w:trHeight w:val="448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D7D9CE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Корпоративный менеджмент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B7CE5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Достаточно большая библиотека, где основным материалом являются статьи, методические пособия и небольшое количество книг по таким темам как: финансовый анализ, оценка бизнеса, менеджмент, маркетинг, составление бизнес-планов, инвестиции и инвесторы, управленческий учет и аудит, налоговое планирование и контроль.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83147E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5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http://www.cfin.ru</w:t>
              </w:r>
            </w:hyperlink>
          </w:p>
        </w:tc>
      </w:tr>
      <w:tr w:rsidR="004269E0" w:rsidRPr="004269E0" w14:paraId="3C8C2B6A" w14:textId="77777777" w:rsidTr="004269E0">
        <w:trPr>
          <w:trHeight w:val="255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6FA8F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Электронная библиотека учебного центра "Бизнес-класс"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E7214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Коллекция экономической литературы, раскрывающей различные стороны предпринимательской деятельности.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49F32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6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http://www.classs.ru/library/</w:t>
              </w:r>
            </w:hyperlink>
          </w:p>
        </w:tc>
      </w:tr>
    </w:tbl>
    <w:p w14:paraId="686A4AB6" w14:textId="77777777" w:rsidR="004269E0" w:rsidRPr="004269E0" w:rsidRDefault="004269E0" w:rsidP="004269E0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br/>
      </w:r>
    </w:p>
    <w:p w14:paraId="50C113B7" w14:textId="77777777" w:rsidR="004269E0" w:rsidRPr="004269E0" w:rsidRDefault="004269E0" w:rsidP="004269E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ПРАВО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5103"/>
        <w:gridCol w:w="5208"/>
      </w:tblGrid>
      <w:tr w:rsidR="004269E0" w:rsidRPr="004269E0" w14:paraId="09B7DD2C" w14:textId="77777777" w:rsidTr="004269E0">
        <w:tc>
          <w:tcPr>
            <w:tcW w:w="240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1E2707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51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CBFF54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Описание</w:t>
            </w:r>
          </w:p>
        </w:tc>
        <w:tc>
          <w:tcPr>
            <w:tcW w:w="52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EED71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Ссылка</w:t>
            </w:r>
          </w:p>
        </w:tc>
      </w:tr>
      <w:tr w:rsidR="004269E0" w:rsidRPr="004269E0" w14:paraId="78473554" w14:textId="77777777" w:rsidTr="004269E0">
        <w:tc>
          <w:tcPr>
            <w:tcW w:w="240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ACA1A5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ЮристЛиб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 Электронная юридическая библиотека</w:t>
            </w:r>
          </w:p>
        </w:tc>
        <w:tc>
          <w:tcPr>
            <w:tcW w:w="51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C22DC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 сайте представлена коллекция работ российских ученых-юристов, комментарии к кодексам, статьи из периодических изданий по праву, учебники.</w:t>
            </w:r>
          </w:p>
        </w:tc>
        <w:tc>
          <w:tcPr>
            <w:tcW w:w="52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63086E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7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http://www.juristlib.ru/</w:t>
              </w:r>
            </w:hyperlink>
          </w:p>
        </w:tc>
      </w:tr>
      <w:tr w:rsidR="004269E0" w:rsidRPr="004269E0" w14:paraId="55C29741" w14:textId="77777777" w:rsidTr="004269E0">
        <w:tc>
          <w:tcPr>
            <w:tcW w:w="240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5E1C2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Все о праве: компас в мире юриспруденции</w:t>
            </w:r>
          </w:p>
        </w:tc>
        <w:tc>
          <w:tcPr>
            <w:tcW w:w="51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42AE43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Собрание юридической литературы правовой тематики. Всего в ней более 300 полноценных источников. Библиотека состоит из трех категорий источников: учебные пособия, монографии, статьи. Особую ценность представляют монографии и труды русских юристов конца 19 - начала 20 века.</w:t>
            </w:r>
          </w:p>
        </w:tc>
        <w:tc>
          <w:tcPr>
            <w:tcW w:w="52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4118F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8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http://www.allpravo.ru/library/</w:t>
              </w:r>
            </w:hyperlink>
          </w:p>
        </w:tc>
      </w:tr>
      <w:tr w:rsidR="004269E0" w:rsidRPr="004269E0" w14:paraId="3BA23BA1" w14:textId="77777777" w:rsidTr="004269E0">
        <w:tc>
          <w:tcPr>
            <w:tcW w:w="240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17FA4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Правотека</w:t>
            </w:r>
            <w:proofErr w:type="spellEnd"/>
          </w:p>
        </w:tc>
        <w:tc>
          <w:tcPr>
            <w:tcW w:w="51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A870C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 этом сайте в разделе "Библиотека юриста" содержится коллекция книг, посвященных различным отраслям права. Есть также "Юридическая энциклопедия".</w:t>
            </w:r>
          </w:p>
        </w:tc>
        <w:tc>
          <w:tcPr>
            <w:tcW w:w="52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1BDAB6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39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http://www.pravoteka.ru/</w:t>
              </w:r>
            </w:hyperlink>
          </w:p>
        </w:tc>
      </w:tr>
      <w:tr w:rsidR="004269E0" w:rsidRPr="004269E0" w14:paraId="18B816C2" w14:textId="77777777" w:rsidTr="004269E0">
        <w:tc>
          <w:tcPr>
            <w:tcW w:w="240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D65C37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Библиотека юридической литературы</w:t>
            </w:r>
          </w:p>
        </w:tc>
        <w:tc>
          <w:tcPr>
            <w:tcW w:w="51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9C83D3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В первую очередь, акцент делается на авторское, административное, банковское, жилищное, земельное, гражданское, коммерческое, налоговое, страховое и трудовое право, однако не забыты - уголовное, процессуальное, конституционное, международное, римское право и т.д. В библиотеке находится около 2500 документов. Характерное для сайта </w:t>
            </w: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Eup.Ru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значительное число "битых" ссылок.</w:t>
            </w:r>
          </w:p>
        </w:tc>
        <w:tc>
          <w:tcPr>
            <w:tcW w:w="52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79E0F7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0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http://pravo.eup.ru/</w:t>
              </w:r>
            </w:hyperlink>
          </w:p>
        </w:tc>
      </w:tr>
      <w:tr w:rsidR="004269E0" w:rsidRPr="004269E0" w14:paraId="6FC18442" w14:textId="77777777" w:rsidTr="004269E0">
        <w:tc>
          <w:tcPr>
            <w:tcW w:w="240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4DDEB4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Классика Российского права</w:t>
            </w:r>
          </w:p>
        </w:tc>
        <w:tc>
          <w:tcPr>
            <w:tcW w:w="51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58225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Проект компании "Консультант Плюс". Предоставлены переизданные классические монографии, для которых известные современные юристы специально подготовили свои комментарии и предисловия.</w:t>
            </w:r>
          </w:p>
        </w:tc>
        <w:tc>
          <w:tcPr>
            <w:tcW w:w="52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3EAEB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1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http://civil.consultant.ru</w:t>
              </w:r>
            </w:hyperlink>
          </w:p>
        </w:tc>
      </w:tr>
      <w:tr w:rsidR="004269E0" w:rsidRPr="004269E0" w14:paraId="582BD8B3" w14:textId="77777777" w:rsidTr="004269E0">
        <w:tc>
          <w:tcPr>
            <w:tcW w:w="240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FBD9C0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HRI.ru - электронная библиотека международных документов по правам человека</w:t>
            </w:r>
          </w:p>
        </w:tc>
        <w:tc>
          <w:tcPr>
            <w:tcW w:w="51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D8BAA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Это первая электронная библиотека международных документов по правам человека на русском языке, созданная в виде базы данных с возможностью поиска по различным критериям.</w:t>
            </w:r>
          </w:p>
        </w:tc>
        <w:tc>
          <w:tcPr>
            <w:tcW w:w="52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43EEC5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2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http://hri.ru/</w:t>
              </w:r>
            </w:hyperlink>
          </w:p>
        </w:tc>
      </w:tr>
      <w:tr w:rsidR="004269E0" w:rsidRPr="004269E0" w14:paraId="039F64D8" w14:textId="77777777" w:rsidTr="004269E0">
        <w:tc>
          <w:tcPr>
            <w:tcW w:w="240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542C4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Медицина и право</w:t>
            </w:r>
          </w:p>
        </w:tc>
        <w:tc>
          <w:tcPr>
            <w:tcW w:w="51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7F16B9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Правовые проблемы медицины, Указы Президента, Федеральные законы, Постановления Правительства РФ в области здравоохранения и медицины, приказы МЗ РФ. Медицинская этика.</w:t>
            </w:r>
          </w:p>
        </w:tc>
        <w:tc>
          <w:tcPr>
            <w:tcW w:w="52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76F8E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3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http://www.med-pravo.ru/</w:t>
              </w:r>
            </w:hyperlink>
          </w:p>
        </w:tc>
      </w:tr>
      <w:tr w:rsidR="004269E0" w:rsidRPr="004269E0" w14:paraId="56CB39EF" w14:textId="77777777" w:rsidTr="004269E0">
        <w:tc>
          <w:tcPr>
            <w:tcW w:w="240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C662C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Юридическая научная библиотека издательства "СПАРК"</w:t>
            </w:r>
          </w:p>
        </w:tc>
        <w:tc>
          <w:tcPr>
            <w:tcW w:w="51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186633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Это только каталог публикаций, а не полнотекстовая коллекция. Однако он очень удобен для поиска сведений об источниках по различным вопросам права. Очень широкий хронологический охват, различные виды документов (книги, статьи диссертации).</w:t>
            </w:r>
          </w:p>
        </w:tc>
        <w:tc>
          <w:tcPr>
            <w:tcW w:w="52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57F8D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4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http://www.lawlibrary.ru/poisk.php</w:t>
              </w:r>
            </w:hyperlink>
          </w:p>
        </w:tc>
      </w:tr>
    </w:tbl>
    <w:p w14:paraId="4D7A6D60" w14:textId="77777777" w:rsidR="004269E0" w:rsidRPr="004269E0" w:rsidRDefault="004269E0" w:rsidP="004269E0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14:paraId="6CC2D6C3" w14:textId="77777777" w:rsidR="004269E0" w:rsidRPr="004269E0" w:rsidRDefault="004269E0" w:rsidP="004269E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ПСИХОЛОГИЯ. СОЦИОЛОГИЯ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5453"/>
        <w:gridCol w:w="4783"/>
      </w:tblGrid>
      <w:tr w:rsidR="004269E0" w:rsidRPr="004269E0" w14:paraId="668D3144" w14:textId="77777777" w:rsidTr="004269E0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B5DD5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54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F93F07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Описание</w:t>
            </w:r>
          </w:p>
        </w:tc>
        <w:tc>
          <w:tcPr>
            <w:tcW w:w="47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3C304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Ссылка</w:t>
            </w:r>
          </w:p>
        </w:tc>
      </w:tr>
      <w:tr w:rsidR="004269E0" w:rsidRPr="004269E0" w14:paraId="039925B0" w14:textId="77777777" w:rsidTr="004269E0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A7DC1D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Флогистон</w:t>
            </w:r>
          </w:p>
        </w:tc>
        <w:tc>
          <w:tcPr>
            <w:tcW w:w="54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B4194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Материал подготовлен студентами и аспирантами психологического факультета МГУ. Представлена самая разная литература по психологии - от авторских статей до канонических текстов. Имеются конспекты, которые читаются на различных психологических факультетах ("Архив учебных материалов").</w:t>
            </w:r>
          </w:p>
        </w:tc>
        <w:tc>
          <w:tcPr>
            <w:tcW w:w="47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3AA35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5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http://flogiston.ru/library</w:t>
              </w:r>
            </w:hyperlink>
          </w:p>
        </w:tc>
      </w:tr>
      <w:tr w:rsidR="004269E0" w:rsidRPr="004269E0" w14:paraId="4374F51E" w14:textId="77777777" w:rsidTr="004269E0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4785B0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Социологическая библиотека</w:t>
            </w:r>
          </w:p>
        </w:tc>
        <w:tc>
          <w:tcPr>
            <w:tcW w:w="54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E085FB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Коллекция учебной литературы по социологии.</w:t>
            </w:r>
          </w:p>
        </w:tc>
        <w:tc>
          <w:tcPr>
            <w:tcW w:w="47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80CE3F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6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http://www.socioline.ru/node/446</w:t>
              </w:r>
            </w:hyperlink>
          </w:p>
        </w:tc>
      </w:tr>
      <w:tr w:rsidR="004269E0" w:rsidRPr="004269E0" w14:paraId="25B81BAB" w14:textId="77777777" w:rsidTr="004269E0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EC5C82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Детская психология</w:t>
            </w:r>
          </w:p>
        </w:tc>
        <w:tc>
          <w:tcPr>
            <w:tcW w:w="54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A5D48D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Интернет-портал предназначен для специалистов в области детской психологии и содержит большую коллекцию публикаций по перинатальной, педагогической, специальной, дифференциальной, </w:t>
            </w: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социальной и другим отраслям психологии. Виды материалов: научные статьи, рецензии, книги, методические разработки, справочные материалы. Информационное наполнение включает более чем 1000 статей, более чем 1000 книг и учебников, более 1000 аннотаций к зарубежным статьям, более 2500 авторефератов диссертационных исследований.</w:t>
            </w:r>
          </w:p>
        </w:tc>
        <w:tc>
          <w:tcPr>
            <w:tcW w:w="47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7D94C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7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http://www.childpsy.ru</w:t>
              </w:r>
            </w:hyperlink>
          </w:p>
        </w:tc>
      </w:tr>
      <w:tr w:rsidR="004269E0" w:rsidRPr="004269E0" w14:paraId="7A2F1DF8" w14:textId="77777777" w:rsidTr="004269E0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0A278B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Soc.Lib.ru: Электронная библиотека</w:t>
            </w:r>
          </w:p>
        </w:tc>
        <w:tc>
          <w:tcPr>
            <w:tcW w:w="54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9BD0B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Здесь можно найти разнообразные материалы по социологии, психологии и управлению, а также другим смежным дисциплинам.</w:t>
            </w:r>
          </w:p>
        </w:tc>
        <w:tc>
          <w:tcPr>
            <w:tcW w:w="47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2F8CA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8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http://soc.lib.ru/</w:t>
              </w:r>
            </w:hyperlink>
          </w:p>
        </w:tc>
      </w:tr>
      <w:tr w:rsidR="004269E0" w:rsidRPr="004269E0" w14:paraId="704619A4" w14:textId="77777777" w:rsidTr="004269E0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DA2F5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Куб - электронная библиотека</w:t>
            </w:r>
          </w:p>
        </w:tc>
        <w:tc>
          <w:tcPr>
            <w:tcW w:w="54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1988D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коллекции книг, представленных на этом сайте, много изданий по отраслевой психологии, психотерапии, психоанализу.</w:t>
            </w:r>
          </w:p>
        </w:tc>
        <w:tc>
          <w:tcPr>
            <w:tcW w:w="478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62353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9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http://www.koob.ru/</w:t>
              </w:r>
            </w:hyperlink>
          </w:p>
        </w:tc>
      </w:tr>
    </w:tbl>
    <w:p w14:paraId="4C529766" w14:textId="77777777" w:rsidR="004269E0" w:rsidRPr="004269E0" w:rsidRDefault="004269E0" w:rsidP="004269E0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14:paraId="1786F069" w14:textId="77777777" w:rsidR="004269E0" w:rsidRPr="004269E0" w:rsidRDefault="004269E0" w:rsidP="004269E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ИСТОРИЯ</w:t>
      </w:r>
    </w:p>
    <w:tbl>
      <w:tblPr>
        <w:tblW w:w="1076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422"/>
        <w:gridCol w:w="6509"/>
      </w:tblGrid>
      <w:tr w:rsidR="004269E0" w:rsidRPr="004269E0" w14:paraId="23B94B3D" w14:textId="77777777" w:rsidTr="004269E0">
        <w:trPr>
          <w:trHeight w:val="156"/>
        </w:trPr>
        <w:tc>
          <w:tcPr>
            <w:tcW w:w="183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C1A325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242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9C825B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Описание</w:t>
            </w:r>
          </w:p>
        </w:tc>
        <w:tc>
          <w:tcPr>
            <w:tcW w:w="65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41B492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Ссылка</w:t>
            </w:r>
          </w:p>
        </w:tc>
      </w:tr>
      <w:tr w:rsidR="004269E0" w:rsidRPr="004269E0" w14:paraId="01C1661E" w14:textId="77777777" w:rsidTr="004269E0">
        <w:trPr>
          <w:trHeight w:val="643"/>
        </w:trPr>
        <w:tc>
          <w:tcPr>
            <w:tcW w:w="183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8822ED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Historic.Ru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 Всемирная история</w:t>
            </w:r>
          </w:p>
        </w:tc>
        <w:tc>
          <w:tcPr>
            <w:tcW w:w="242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B0A7AC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Представлены материалы по истории многих стран и цивилизаций, исторические карты.</w:t>
            </w:r>
          </w:p>
        </w:tc>
        <w:bookmarkStart w:id="1" w:name="_GoBack"/>
        <w:bookmarkEnd w:id="1"/>
        <w:tc>
          <w:tcPr>
            <w:tcW w:w="65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1D7FED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instrText xml:space="preserve"> HYPERLINK "http://historic.ru/books/" \t "_blank" </w:instrText>
            </w:r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4269E0">
              <w:rPr>
                <w:rFonts w:ascii="Helvetica" w:eastAsia="Times New Roman" w:hAnsi="Helvetica" w:cs="Times New Roman"/>
                <w:color w:val="0288D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http://historic.ru/books/</w:t>
            </w:r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4269E0" w:rsidRPr="004269E0" w14:paraId="3EB46CD5" w14:textId="77777777" w:rsidTr="004269E0">
        <w:trPr>
          <w:trHeight w:val="1268"/>
        </w:trPr>
        <w:tc>
          <w:tcPr>
            <w:tcW w:w="183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77372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Материалы русской истории</w:t>
            </w:r>
          </w:p>
        </w:tc>
        <w:tc>
          <w:tcPr>
            <w:tcW w:w="242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8BE475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Основные материалы для изучения русской истории. Представлены работы Н.М. Карамзина, В.О. Ключевского, Н.И. Костомарова, С.М. Соловьева, В.Н. Татищева, </w:t>
            </w: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митрополита Макария, С.Ф. Платонова и др.</w:t>
            </w:r>
          </w:p>
        </w:tc>
        <w:tc>
          <w:tcPr>
            <w:tcW w:w="65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82EB3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0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http://www.magister.msk.ru/library/history/history1.htm</w:t>
              </w:r>
            </w:hyperlink>
          </w:p>
        </w:tc>
      </w:tr>
      <w:tr w:rsidR="004269E0" w:rsidRPr="004269E0" w14:paraId="71B03C04" w14:textId="77777777" w:rsidTr="004269E0">
        <w:trPr>
          <w:trHeight w:val="1112"/>
        </w:trPr>
        <w:tc>
          <w:tcPr>
            <w:tcW w:w="183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BFFF1F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Библиотека электронных ресурсов исторического факультета МГУ им. </w:t>
            </w: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М.В.Ломоносова</w:t>
            </w:r>
            <w:proofErr w:type="spellEnd"/>
          </w:p>
        </w:tc>
        <w:tc>
          <w:tcPr>
            <w:tcW w:w="242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B16A4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Полнотекстовая коллекция исторических первоисточников разных периодов отечественной и мировой истории.</w:t>
            </w:r>
          </w:p>
        </w:tc>
        <w:tc>
          <w:tcPr>
            <w:tcW w:w="65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9044E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1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http://www.hist.msu.ru/ER/index.html</w:t>
              </w:r>
            </w:hyperlink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4269E0" w:rsidRPr="004269E0" w14:paraId="68A00F0B" w14:textId="77777777" w:rsidTr="004269E0">
        <w:trPr>
          <w:trHeight w:val="1903"/>
        </w:trPr>
        <w:tc>
          <w:tcPr>
            <w:tcW w:w="183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FB4717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Библиотека проекта "1812 год"</w:t>
            </w:r>
          </w:p>
        </w:tc>
        <w:tc>
          <w:tcPr>
            <w:tcW w:w="242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2E48C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В библиотеке собраны 100 полнотекстовых электронных книг: мемуары и дневники (А. Ермолова, Д. Давыдова, Н. Дуровой, Ф. Глинки, Ф. Ростопчина, А. </w:t>
            </w: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Коленкура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Рустама, К. </w:t>
            </w: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Миттерниха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), письма (Александра I, М.А. Волковой и др.), художественные произведения ("Сожженная Москва" Г.П. Данилевского, "Рославлев или русские в 1812 году" М.Н. Загоскина, сборник стихов и песен об Отечественной войне 1812 года, </w:t>
            </w: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ряд произведений современных авторов), исторические труды (</w:t>
            </w: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Клаузевица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, Стендаля, Тарле, Верне и др.).</w:t>
            </w:r>
          </w:p>
        </w:tc>
        <w:tc>
          <w:tcPr>
            <w:tcW w:w="65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68243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2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http://www.museum.ru/museum/1812/Library/contents.html</w:t>
              </w:r>
            </w:hyperlink>
          </w:p>
        </w:tc>
      </w:tr>
      <w:tr w:rsidR="004269E0" w:rsidRPr="004269E0" w14:paraId="690783B7" w14:textId="77777777" w:rsidTr="004269E0">
        <w:trPr>
          <w:trHeight w:val="68"/>
        </w:trPr>
        <w:tc>
          <w:tcPr>
            <w:tcW w:w="183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6DF681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Военная литература</w:t>
            </w:r>
          </w:p>
        </w:tc>
        <w:tc>
          <w:tcPr>
            <w:tcW w:w="242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96A714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Собрание текстов, имеющих отношение к военной истории и истории войн. Большая часть текстов касается Второй Мировой войны и её предыстории. На сайте представлены: первоисточники, архивные документы, мемуары, исследования, проза и поэзия, биографические работы, статьи, книги по истории техники и оружия, уставы и наставления и др.</w:t>
            </w:r>
          </w:p>
        </w:tc>
        <w:tc>
          <w:tcPr>
            <w:tcW w:w="65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94798A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3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http://militera.lib.ru</w:t>
              </w:r>
            </w:hyperlink>
          </w:p>
        </w:tc>
      </w:tr>
      <w:tr w:rsidR="004269E0" w:rsidRPr="004269E0" w14:paraId="2AE53C32" w14:textId="77777777" w:rsidTr="004269E0">
        <w:trPr>
          <w:trHeight w:val="478"/>
        </w:trPr>
        <w:tc>
          <w:tcPr>
            <w:tcW w:w="183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4E27D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Восточная Литература</w:t>
            </w:r>
          </w:p>
        </w:tc>
        <w:tc>
          <w:tcPr>
            <w:tcW w:w="242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81BB8A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Прекрасная библиотека средневековых исторических источников Востока и Запада.</w:t>
            </w:r>
          </w:p>
        </w:tc>
        <w:tc>
          <w:tcPr>
            <w:tcW w:w="650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0466B7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4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http://www.vostlit.info</w:t>
              </w:r>
            </w:hyperlink>
          </w:p>
        </w:tc>
      </w:tr>
    </w:tbl>
    <w:p w14:paraId="3743091B" w14:textId="77777777" w:rsidR="004269E0" w:rsidRPr="004269E0" w:rsidRDefault="004269E0" w:rsidP="004269E0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14:paraId="21C11A77" w14:textId="77777777" w:rsidR="004269E0" w:rsidRPr="004269E0" w:rsidRDefault="004269E0" w:rsidP="004269E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ФИЛОСОФИЯ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4640"/>
        <w:gridCol w:w="5917"/>
      </w:tblGrid>
      <w:tr w:rsidR="004269E0" w:rsidRPr="004269E0" w14:paraId="073B3286" w14:textId="77777777" w:rsidTr="004269E0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210FEA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Название</w:t>
            </w:r>
          </w:p>
        </w:tc>
        <w:tc>
          <w:tcPr>
            <w:tcW w:w="46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6C3ED3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Описание</w:t>
            </w:r>
          </w:p>
        </w:tc>
        <w:tc>
          <w:tcPr>
            <w:tcW w:w="59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B3150C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Ссылка</w:t>
            </w:r>
          </w:p>
        </w:tc>
      </w:tr>
      <w:tr w:rsidR="004269E0" w:rsidRPr="004269E0" w14:paraId="03D6C27F" w14:textId="77777777" w:rsidTr="004269E0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0DE4E6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Библиотека думающего о России</w:t>
            </w:r>
          </w:p>
        </w:tc>
        <w:tc>
          <w:tcPr>
            <w:tcW w:w="46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12F119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Популярная электронная библиотека Интернет. Содержит полнотекстовые материалы гуманитарной тематики: произведения известных российских мыслителей, первоисточники исторических документов (Конституция Н. Муравьева и др.), подборки материалов по философии, словесности, этике и пр.</w:t>
            </w:r>
          </w:p>
        </w:tc>
        <w:tc>
          <w:tcPr>
            <w:tcW w:w="59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7FFA2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5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http://www.patriotica.ru</w:t>
              </w:r>
            </w:hyperlink>
          </w:p>
        </w:tc>
      </w:tr>
      <w:tr w:rsidR="004269E0" w:rsidRPr="004269E0" w14:paraId="2094C266" w14:textId="77777777" w:rsidTr="004269E0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03C81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Золотая философия</w:t>
            </w:r>
          </w:p>
        </w:tc>
        <w:tc>
          <w:tcPr>
            <w:tcW w:w="46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4E0DCE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Тексты лучших философских произведений всех школ и направлений от древности до современности.</w:t>
            </w:r>
          </w:p>
        </w:tc>
        <w:tc>
          <w:tcPr>
            <w:tcW w:w="59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749C15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6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http://philosophy.allru.net/pervo.html</w:t>
              </w:r>
            </w:hyperlink>
          </w:p>
        </w:tc>
      </w:tr>
      <w:tr w:rsidR="004269E0" w:rsidRPr="004269E0" w14:paraId="653F52C8" w14:textId="77777777" w:rsidTr="004269E0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284C5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Библиотека на philosophy.ru</w:t>
            </w:r>
          </w:p>
        </w:tc>
        <w:tc>
          <w:tcPr>
            <w:tcW w:w="46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DC3882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Электронная библиотека размещена на философском портале. Основные разделы: онтология и теория познания; антропология и культурология; социальная и политическая философия; философия языка, философия сознания, философия науки; история философии и др.</w:t>
            </w:r>
          </w:p>
        </w:tc>
        <w:tc>
          <w:tcPr>
            <w:tcW w:w="59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709CE1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7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http://www.philosophy.ru/lib/</w:t>
              </w:r>
            </w:hyperlink>
          </w:p>
        </w:tc>
      </w:tr>
      <w:tr w:rsidR="004269E0" w:rsidRPr="004269E0" w14:paraId="71A2D65B" w14:textId="77777777" w:rsidTr="004269E0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57A3FD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Электронная библиотека по философии</w:t>
            </w:r>
          </w:p>
        </w:tc>
        <w:tc>
          <w:tcPr>
            <w:tcW w:w="46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3AF8E0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Книги и публикации по философии древности, средневековья, эпохи Возрождения, Нового времени, современности и др. Представлены издания по истории философии, социальной философии, философии религии и духа, философии науки и техники.</w:t>
            </w:r>
          </w:p>
        </w:tc>
        <w:tc>
          <w:tcPr>
            <w:tcW w:w="59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A8CA7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8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http://filosof.historic.ru/</w:t>
              </w:r>
            </w:hyperlink>
          </w:p>
        </w:tc>
      </w:tr>
    </w:tbl>
    <w:p w14:paraId="0F064C49" w14:textId="77777777" w:rsidR="004269E0" w:rsidRPr="004269E0" w:rsidRDefault="004269E0" w:rsidP="004269E0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14:paraId="7FA93D4B" w14:textId="77777777" w:rsidR="004269E0" w:rsidRPr="004269E0" w:rsidRDefault="004269E0" w:rsidP="004269E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МАТЕМАТИКА. ФИЗИКА. ХИМИЯ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4532"/>
        <w:gridCol w:w="5917"/>
      </w:tblGrid>
      <w:tr w:rsidR="004269E0" w:rsidRPr="004269E0" w14:paraId="478FB161" w14:textId="77777777" w:rsidTr="004269E0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A16FF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45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512B2D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Описание</w:t>
            </w:r>
          </w:p>
        </w:tc>
        <w:tc>
          <w:tcPr>
            <w:tcW w:w="59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F22C06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Ссылка</w:t>
            </w:r>
          </w:p>
        </w:tc>
      </w:tr>
      <w:tr w:rsidR="004269E0" w:rsidRPr="004269E0" w14:paraId="2F3E3B41" w14:textId="77777777" w:rsidTr="004269E0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94AFDA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Интернет-библиотека по математике</w:t>
            </w:r>
          </w:p>
        </w:tc>
        <w:tc>
          <w:tcPr>
            <w:tcW w:w="45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2B2153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Сайт Московского Центра непрерывного математического образования. Содержит тексты многих книг, знакомых школьным учителям математики, руководителям кружков, школьникам, интересующимся точными науками.</w:t>
            </w:r>
          </w:p>
        </w:tc>
        <w:tc>
          <w:tcPr>
            <w:tcW w:w="59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A52FA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9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http://ilib.mccme.ru</w:t>
              </w:r>
            </w:hyperlink>
          </w:p>
        </w:tc>
      </w:tr>
      <w:tr w:rsidR="004269E0" w:rsidRPr="004269E0" w14:paraId="73B012A5" w14:textId="77777777" w:rsidTr="004269E0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73FED0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Math.ru - библиотека</w:t>
            </w:r>
          </w:p>
        </w:tc>
        <w:tc>
          <w:tcPr>
            <w:tcW w:w="45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32F01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библиотеке представлены замечательные книги, которые многие годы пользуются популярностью у школьников, преподавателей и просто любителей математики.</w:t>
            </w:r>
          </w:p>
        </w:tc>
        <w:tc>
          <w:tcPr>
            <w:tcW w:w="59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2F111B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0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http://www.math.ru/lib/formats</w:t>
              </w:r>
            </w:hyperlink>
          </w:p>
        </w:tc>
      </w:tr>
      <w:tr w:rsidR="004269E0" w:rsidRPr="004269E0" w14:paraId="7EE12600" w14:textId="77777777" w:rsidTr="004269E0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83BFA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Химия и токсикология</w:t>
            </w:r>
          </w:p>
        </w:tc>
        <w:tc>
          <w:tcPr>
            <w:tcW w:w="45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B1BF5C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Авторский ресурс. Содержит электронную библиотеку полнотекстовых книг по химии (раздел "Книги").</w:t>
            </w:r>
          </w:p>
        </w:tc>
        <w:tc>
          <w:tcPr>
            <w:tcW w:w="59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070895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1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http://chemister.da.ru/index.htm</w:t>
              </w:r>
            </w:hyperlink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4269E0" w:rsidRPr="004269E0" w14:paraId="4B620F22" w14:textId="77777777" w:rsidTr="004269E0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7BC11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Электронная библиотека по химии и технике</w:t>
            </w:r>
          </w:p>
        </w:tc>
        <w:tc>
          <w:tcPr>
            <w:tcW w:w="45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B6933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Коллекция полнотекстовых книг содержит более 1000 названий. Среди разделов: "Аналитическая химия", "Неорганическая химия", "Электрохимия", "Высокомолекулярные соединения", "Промышленные производства" и др.</w:t>
            </w:r>
          </w:p>
        </w:tc>
        <w:tc>
          <w:tcPr>
            <w:tcW w:w="59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EF74D6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2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http://www.rushim.ru/books/books.htm</w:t>
              </w:r>
            </w:hyperlink>
          </w:p>
        </w:tc>
      </w:tr>
      <w:tr w:rsidR="004269E0" w:rsidRPr="004269E0" w14:paraId="2D02EE21" w14:textId="77777777" w:rsidTr="004269E0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EB5995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Каталог ссылок на научную литературу в Сети</w:t>
            </w:r>
          </w:p>
        </w:tc>
        <w:tc>
          <w:tcPr>
            <w:tcW w:w="45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84E84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Этот каталог - попытка объединить ресурсы множества научных онлайновых библиотек и хранилищ электронных книг. В каталоге около 360 книг по астрономии, физике, математике и химии.</w:t>
            </w:r>
          </w:p>
        </w:tc>
        <w:tc>
          <w:tcPr>
            <w:tcW w:w="59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49104C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3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http://da8.boom.ru</w:t>
              </w:r>
            </w:hyperlink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</w:tr>
    </w:tbl>
    <w:p w14:paraId="64763C81" w14:textId="77777777" w:rsidR="004269E0" w:rsidRPr="004269E0" w:rsidRDefault="004269E0" w:rsidP="004269E0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14:paraId="26FC1CDF" w14:textId="77777777" w:rsidR="004269E0" w:rsidRPr="004269E0" w:rsidRDefault="004269E0" w:rsidP="004269E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ТЕХНИКА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395"/>
        <w:gridCol w:w="6058"/>
      </w:tblGrid>
      <w:tr w:rsidR="004269E0" w:rsidRPr="004269E0" w14:paraId="34EA07EA" w14:textId="77777777" w:rsidTr="004269E0">
        <w:tc>
          <w:tcPr>
            <w:tcW w:w="22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EC6217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43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7BE657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Описание</w:t>
            </w:r>
          </w:p>
        </w:tc>
        <w:tc>
          <w:tcPr>
            <w:tcW w:w="60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409D93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Ссылка</w:t>
            </w:r>
          </w:p>
        </w:tc>
      </w:tr>
      <w:tr w:rsidR="004269E0" w:rsidRPr="004269E0" w14:paraId="6818A36F" w14:textId="77777777" w:rsidTr="004269E0">
        <w:tc>
          <w:tcPr>
            <w:tcW w:w="22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E6AFC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</w:t>
            </w:r>
          </w:p>
        </w:tc>
        <w:tc>
          <w:tcPr>
            <w:tcW w:w="43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9B0A42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Большая коллекция литературы по технике. Самые объемные разделы: "Радиотехника", "Электроника", </w:t>
            </w: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"Комплектующие". Есть архивы журналов "Радио", "Радиолюбитель", "</w:t>
            </w: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Радиоконструктор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" и др. Все книги в формате </w:t>
            </w: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djvu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, что очень удобно для отображения схем и рисунков.</w:t>
            </w:r>
          </w:p>
        </w:tc>
        <w:tc>
          <w:tcPr>
            <w:tcW w:w="60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E54F1C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4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http://lib.prometey.org/?cat_id=8</w:t>
              </w:r>
            </w:hyperlink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4269E0" w:rsidRPr="004269E0" w14:paraId="340CDD5C" w14:textId="77777777" w:rsidTr="004269E0">
        <w:tc>
          <w:tcPr>
            <w:tcW w:w="22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42D75B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Техническая библиотека</w:t>
            </w:r>
          </w:p>
        </w:tc>
        <w:tc>
          <w:tcPr>
            <w:tcW w:w="43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4C8577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Большая коллекция научно-технической литературы (физика, химия, математика, механика и т.д.) - фундаментальные и научно-практические работы.</w:t>
            </w:r>
          </w:p>
        </w:tc>
        <w:tc>
          <w:tcPr>
            <w:tcW w:w="60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A9040B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5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http://techlibrary.ru/</w:t>
              </w:r>
            </w:hyperlink>
          </w:p>
        </w:tc>
      </w:tr>
      <w:tr w:rsidR="004269E0" w:rsidRPr="004269E0" w14:paraId="0648F796" w14:textId="77777777" w:rsidTr="004269E0">
        <w:tc>
          <w:tcPr>
            <w:tcW w:w="22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94D136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ТехЛит.ру</w:t>
            </w:r>
            <w:proofErr w:type="spellEnd"/>
          </w:p>
        </w:tc>
        <w:tc>
          <w:tcPr>
            <w:tcW w:w="43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AE6B3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Крупнейшая библиотека нормативно-технической литературы. Представлен большой архив ГОСТов, СНиПов, должностных инструкций, договоров и других видов документов - всего свыше 34 000 названий.</w:t>
            </w:r>
          </w:p>
        </w:tc>
        <w:tc>
          <w:tcPr>
            <w:tcW w:w="60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E13207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6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http://www.tehlit.ru/</w:t>
              </w:r>
            </w:hyperlink>
          </w:p>
        </w:tc>
      </w:tr>
      <w:tr w:rsidR="004269E0" w:rsidRPr="004269E0" w14:paraId="02DBA592" w14:textId="77777777" w:rsidTr="004269E0">
        <w:tc>
          <w:tcPr>
            <w:tcW w:w="22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4EDC15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Автомобильная литература</w:t>
            </w:r>
          </w:p>
        </w:tc>
        <w:tc>
          <w:tcPr>
            <w:tcW w:w="43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5DDA02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 сайте много полезной информации по ремонту автомобиля и техническому обслуживанию. В разделе "Электронные книги" собрана автомобильная литература, руководства по ремонту и эксплуатации автомобиля, мультимедийные руководства, книги, справочные руководства, различные энциклопедии об автомобилях и многое другое.</w:t>
            </w:r>
          </w:p>
        </w:tc>
        <w:tc>
          <w:tcPr>
            <w:tcW w:w="60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16A66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7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http://www.driveforce.ru/</w:t>
              </w:r>
            </w:hyperlink>
          </w:p>
        </w:tc>
      </w:tr>
      <w:tr w:rsidR="004269E0" w:rsidRPr="004269E0" w14:paraId="1B381B46" w14:textId="77777777" w:rsidTr="004269E0">
        <w:tc>
          <w:tcPr>
            <w:tcW w:w="22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6B95B3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Сервер радиолюбителей России</w:t>
            </w:r>
          </w:p>
        </w:tc>
        <w:tc>
          <w:tcPr>
            <w:tcW w:w="43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5ACEB2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 сервере можно найти много схем и технической документации к радиоаппаратуре - см. главное меню.</w:t>
            </w:r>
          </w:p>
        </w:tc>
        <w:tc>
          <w:tcPr>
            <w:tcW w:w="60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B844E7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8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http://www.qrz.ru/</w:t>
              </w:r>
            </w:hyperlink>
          </w:p>
        </w:tc>
      </w:tr>
      <w:tr w:rsidR="004269E0" w:rsidRPr="004269E0" w14:paraId="49D200E7" w14:textId="77777777" w:rsidTr="004269E0">
        <w:tc>
          <w:tcPr>
            <w:tcW w:w="22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7B1F99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Технический портал радиолюбителей России</w:t>
            </w:r>
          </w:p>
        </w:tc>
        <w:tc>
          <w:tcPr>
            <w:tcW w:w="43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8223F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 сайте: библиотека радиолюбителя, архив зарубежных журналов.</w:t>
            </w:r>
          </w:p>
        </w:tc>
        <w:tc>
          <w:tcPr>
            <w:tcW w:w="60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C6B9C9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9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http://www.cqham.ru/</w:t>
              </w:r>
            </w:hyperlink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4269E0" w:rsidRPr="004269E0" w14:paraId="35E67DE9" w14:textId="77777777" w:rsidTr="004269E0">
        <w:tc>
          <w:tcPr>
            <w:tcW w:w="22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797031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Схемы, справочники, программы</w:t>
            </w:r>
          </w:p>
        </w:tc>
        <w:tc>
          <w:tcPr>
            <w:tcW w:w="43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D1CC37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 сайте можно найти схемы телевизоров, видеомагнитофонов, автомагнитол, телефонов и другой бытовой и офисной техники, рекомендации по ремонту аппаратуры.</w:t>
            </w:r>
          </w:p>
        </w:tc>
        <w:tc>
          <w:tcPr>
            <w:tcW w:w="60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4073C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0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http://www.radiofan.ru/</w:t>
              </w:r>
            </w:hyperlink>
          </w:p>
        </w:tc>
      </w:tr>
    </w:tbl>
    <w:p w14:paraId="667929CF" w14:textId="77777777" w:rsidR="004269E0" w:rsidRPr="004269E0" w:rsidRDefault="004269E0" w:rsidP="004269E0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14:paraId="5145E60E" w14:textId="77777777" w:rsidR="004269E0" w:rsidRPr="004269E0" w:rsidRDefault="004269E0" w:rsidP="004269E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ЭКОЛОГИЯ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395"/>
        <w:gridCol w:w="6058"/>
      </w:tblGrid>
      <w:tr w:rsidR="004269E0" w:rsidRPr="004269E0" w14:paraId="43A75DE3" w14:textId="77777777" w:rsidTr="004269E0">
        <w:tc>
          <w:tcPr>
            <w:tcW w:w="22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978A9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43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ACA517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Описание</w:t>
            </w:r>
          </w:p>
        </w:tc>
        <w:tc>
          <w:tcPr>
            <w:tcW w:w="60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61BDA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Ссылка</w:t>
            </w:r>
          </w:p>
        </w:tc>
      </w:tr>
      <w:tr w:rsidR="004269E0" w:rsidRPr="004269E0" w14:paraId="35A4522C" w14:textId="77777777" w:rsidTr="004269E0">
        <w:tc>
          <w:tcPr>
            <w:tcW w:w="22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C9ADFA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Природа России: библиотека</w:t>
            </w:r>
          </w:p>
        </w:tc>
        <w:tc>
          <w:tcPr>
            <w:tcW w:w="43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240180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Содержит обширную коллекцию полнотекстовых изданий: монографий, учебников, статей из периодических изданий, законодательных документов, аналитических докладов. Удобный дробный рубрикатор для поиска.</w:t>
            </w:r>
          </w:p>
        </w:tc>
        <w:tc>
          <w:tcPr>
            <w:tcW w:w="60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5A4F63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1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http://www.priroda.ru/lib</w:t>
              </w:r>
            </w:hyperlink>
          </w:p>
        </w:tc>
      </w:tr>
      <w:tr w:rsidR="004269E0" w:rsidRPr="004269E0" w14:paraId="55190506" w14:textId="77777777" w:rsidTr="004269E0">
        <w:tc>
          <w:tcPr>
            <w:tcW w:w="22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13E3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Экология производства. Научно-практический журнал</w:t>
            </w:r>
          </w:p>
        </w:tc>
        <w:tc>
          <w:tcPr>
            <w:tcW w:w="439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ECDB2F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Сайт содержит, помимо полнотекстового архива журнала за 2004 г., большую коллекцию Государственных докладов о состоянии окружающей среды в России и отдельных регионах.</w:t>
            </w:r>
          </w:p>
        </w:tc>
        <w:tc>
          <w:tcPr>
            <w:tcW w:w="605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A18931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2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http://www.ecoindustry.ru/</w:t>
              </w:r>
            </w:hyperlink>
          </w:p>
        </w:tc>
      </w:tr>
    </w:tbl>
    <w:p w14:paraId="3BE2AA6C" w14:textId="77777777" w:rsidR="004269E0" w:rsidRPr="004269E0" w:rsidRDefault="004269E0" w:rsidP="004269E0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14:paraId="01B0B2A7" w14:textId="77777777" w:rsidR="004269E0" w:rsidRPr="004269E0" w:rsidRDefault="004269E0" w:rsidP="004269E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ЛИТЕРАТУРОВЕДЕНИЕ. ЯЗЫКОЗНАНИЕ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4426"/>
        <w:gridCol w:w="6002"/>
      </w:tblGrid>
      <w:tr w:rsidR="004269E0" w:rsidRPr="004269E0" w14:paraId="69DEF436" w14:textId="77777777" w:rsidTr="004269E0">
        <w:tc>
          <w:tcPr>
            <w:tcW w:w="19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C253BB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132D71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Описание</w:t>
            </w:r>
          </w:p>
        </w:tc>
        <w:tc>
          <w:tcPr>
            <w:tcW w:w="6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C2FFE0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Ссылка</w:t>
            </w:r>
          </w:p>
        </w:tc>
      </w:tr>
      <w:tr w:rsidR="004269E0" w:rsidRPr="004269E0" w14:paraId="5C831D8F" w14:textId="77777777" w:rsidTr="004269E0">
        <w:tc>
          <w:tcPr>
            <w:tcW w:w="19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BB28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Фундаментальная электронная библиотека "Русская литература и фольклор" (ФЭБ)</w:t>
            </w:r>
          </w:p>
        </w:tc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0CC8FF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ФЭБ </w:t>
            </w:r>
            <w:proofErr w:type="gram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 это</w:t>
            </w:r>
            <w:proofErr w:type="gram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полнотекстовая информационная система по произведениям русской словесности, библиографии, научным исследованиям и историко-биографическим работам. Возможен поиск по сайту.</w:t>
            </w:r>
          </w:p>
        </w:tc>
        <w:tc>
          <w:tcPr>
            <w:tcW w:w="6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7C450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3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http://www.feb-web.ru</w:t>
              </w:r>
            </w:hyperlink>
          </w:p>
        </w:tc>
      </w:tr>
      <w:tr w:rsidR="004269E0" w:rsidRPr="004269E0" w14:paraId="4B84A12B" w14:textId="77777777" w:rsidTr="004269E0">
        <w:tc>
          <w:tcPr>
            <w:tcW w:w="19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11D164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E-Lingvo.net</w:t>
            </w:r>
          </w:p>
        </w:tc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9AA606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Проект </w:t>
            </w: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Linguistica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посвящен языкознанию, литературе, литературоведению, а также </w:t>
            </w: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остальным дисциплинам, изучаемым на филологическом факультете.</w:t>
            </w:r>
          </w:p>
        </w:tc>
        <w:tc>
          <w:tcPr>
            <w:tcW w:w="6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FEC9B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4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http://e-lingvo.net/files</w:t>
              </w:r>
            </w:hyperlink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4269E0" w:rsidRPr="004269E0" w14:paraId="23520B5D" w14:textId="77777777" w:rsidTr="004269E0">
        <w:tc>
          <w:tcPr>
            <w:tcW w:w="19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27C491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Библиотека на Philology.ru</w:t>
            </w:r>
          </w:p>
        </w:tc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CAF44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библиотеке публикуются тексты работ, имеющих печатные аналоги. Это материалы по различным аспектам языкознания и литературоведения, хрестоматийные тексты, произведения классиков.</w:t>
            </w:r>
          </w:p>
        </w:tc>
        <w:tc>
          <w:tcPr>
            <w:tcW w:w="6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CC8D35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5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http://www.philology.ru</w:t>
              </w:r>
            </w:hyperlink>
          </w:p>
        </w:tc>
      </w:tr>
      <w:tr w:rsidR="004269E0" w:rsidRPr="004269E0" w14:paraId="47E0E929" w14:textId="77777777" w:rsidTr="004269E0">
        <w:tc>
          <w:tcPr>
            <w:tcW w:w="19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8AB1D9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Durov.com</w:t>
            </w:r>
          </w:p>
        </w:tc>
        <w:tc>
          <w:tcPr>
            <w:tcW w:w="453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D59B1C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Durov.com - крупнейший в рунете профессиональный студенческий сайт. Здесь собрано большое количество трудов по лингвистике и литературоведению, а также есть обширный раздел учебных материалов: ответы к экзаменам, конспекты лекций, краткие содержания литературных произведений и пр.</w:t>
            </w:r>
          </w:p>
        </w:tc>
        <w:tc>
          <w:tcPr>
            <w:tcW w:w="62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C73BC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6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http://www.durov.com/</w:t>
              </w:r>
            </w:hyperlink>
          </w:p>
        </w:tc>
      </w:tr>
    </w:tbl>
    <w:p w14:paraId="1A5D9905" w14:textId="77777777" w:rsidR="004269E0" w:rsidRPr="004269E0" w:rsidRDefault="004269E0" w:rsidP="004269E0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14:paraId="13C42777" w14:textId="77777777" w:rsidR="004269E0" w:rsidRPr="004269E0" w:rsidRDefault="004269E0" w:rsidP="004269E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ИСКУССТВО</w:t>
      </w:r>
    </w:p>
    <w:tbl>
      <w:tblPr>
        <w:tblW w:w="93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4251"/>
        <w:gridCol w:w="2939"/>
      </w:tblGrid>
      <w:tr w:rsidR="004269E0" w:rsidRPr="004269E0" w14:paraId="1EF33A6F" w14:textId="77777777" w:rsidTr="004269E0">
        <w:trPr>
          <w:trHeight w:val="246"/>
        </w:trPr>
        <w:tc>
          <w:tcPr>
            <w:tcW w:w="21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AC11E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425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F8146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Описание</w:t>
            </w:r>
          </w:p>
        </w:tc>
        <w:tc>
          <w:tcPr>
            <w:tcW w:w="293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4F516B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Ссылка</w:t>
            </w:r>
          </w:p>
        </w:tc>
      </w:tr>
      <w:tr w:rsidR="004269E0" w:rsidRPr="004269E0" w14:paraId="515E8F6F" w14:textId="77777777" w:rsidTr="004269E0">
        <w:trPr>
          <w:trHeight w:val="1012"/>
        </w:trPr>
        <w:tc>
          <w:tcPr>
            <w:tcW w:w="21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156F84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Театральная библиотека театра-студии "У паровоза"</w:t>
            </w:r>
          </w:p>
        </w:tc>
        <w:tc>
          <w:tcPr>
            <w:tcW w:w="425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6407D2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Большая коллекция текстов пьес российских и зарубежных авторов - около 3 500 произведений. Поиск по фамилии </w:t>
            </w: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атора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и по заглавию пьесы.</w:t>
            </w:r>
          </w:p>
        </w:tc>
        <w:tc>
          <w:tcPr>
            <w:tcW w:w="293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8D00A6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7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http://www.theatre-studio.ru/library/</w:t>
              </w:r>
            </w:hyperlink>
          </w:p>
        </w:tc>
      </w:tr>
      <w:tr w:rsidR="004269E0" w:rsidRPr="004269E0" w14:paraId="388FA194" w14:textId="77777777" w:rsidTr="004269E0">
        <w:trPr>
          <w:trHeight w:val="737"/>
        </w:trPr>
        <w:tc>
          <w:tcPr>
            <w:tcW w:w="21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178D4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Театральная </w:t>
            </w:r>
            <w:proofErr w:type="gram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библиотека :</w:t>
            </w:r>
            <w:proofErr w:type="gram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пьесы, книги, статьи, драматургия</w:t>
            </w:r>
          </w:p>
        </w:tc>
        <w:tc>
          <w:tcPr>
            <w:tcW w:w="425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53F3F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Онлайн-библиотека содержит: книги по актерскому мастерству, об истории театра и кино, тексты пьес.</w:t>
            </w:r>
          </w:p>
        </w:tc>
        <w:tc>
          <w:tcPr>
            <w:tcW w:w="293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0832BF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8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http://biblioteka.teatr-obraz.ru/</w:t>
              </w:r>
            </w:hyperlink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4269E0" w:rsidRPr="004269E0" w14:paraId="7AB544CD" w14:textId="77777777" w:rsidTr="004269E0">
        <w:trPr>
          <w:trHeight w:val="752"/>
        </w:trPr>
        <w:tc>
          <w:tcPr>
            <w:tcW w:w="21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367C96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Библиотека международного фестиваля </w:t>
            </w: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независимых театров и новой драматургии</w:t>
            </w:r>
          </w:p>
        </w:tc>
        <w:tc>
          <w:tcPr>
            <w:tcW w:w="425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566DD2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Коллекция пьес современных авторов из разных городов России.</w:t>
            </w:r>
          </w:p>
        </w:tc>
        <w:tc>
          <w:tcPr>
            <w:tcW w:w="293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BFD759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9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http://sibaltera.lvs.ru/bibliotex.shtml</w:t>
              </w:r>
            </w:hyperlink>
          </w:p>
        </w:tc>
      </w:tr>
    </w:tbl>
    <w:p w14:paraId="171D53A7" w14:textId="77777777" w:rsidR="004269E0" w:rsidRPr="004269E0" w:rsidRDefault="004269E0" w:rsidP="004269E0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14:paraId="5B1EE5CA" w14:textId="77777777" w:rsidR="004269E0" w:rsidRPr="004269E0" w:rsidRDefault="004269E0" w:rsidP="004269E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ХУДОЖЕСТВЕННАЯ ЛИТЕРАТУРА</w:t>
      </w:r>
    </w:p>
    <w:tbl>
      <w:tblPr>
        <w:tblW w:w="94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4252"/>
        <w:gridCol w:w="3261"/>
      </w:tblGrid>
      <w:tr w:rsidR="004269E0" w:rsidRPr="004269E0" w14:paraId="3B3429C8" w14:textId="77777777" w:rsidTr="004269E0">
        <w:trPr>
          <w:trHeight w:val="361"/>
        </w:trPr>
        <w:tc>
          <w:tcPr>
            <w:tcW w:w="19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2521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425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44926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Описание</w:t>
            </w:r>
          </w:p>
        </w:tc>
        <w:tc>
          <w:tcPr>
            <w:tcW w:w="326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6F5E5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Ссылка</w:t>
            </w:r>
          </w:p>
        </w:tc>
      </w:tr>
      <w:tr w:rsidR="004269E0" w:rsidRPr="004269E0" w14:paraId="71CA3C4E" w14:textId="77777777" w:rsidTr="004269E0">
        <w:trPr>
          <w:trHeight w:val="2216"/>
        </w:trPr>
        <w:tc>
          <w:tcPr>
            <w:tcW w:w="19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3C475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Библиотека OCR Альдебаран</w:t>
            </w:r>
          </w:p>
        </w:tc>
        <w:tc>
          <w:tcPr>
            <w:tcW w:w="425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049E6F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Довольно крупная сетевая библиотека. Представлена преимущественно художественная литература, но не забыт и </w:t>
            </w: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нонфикшн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 публицистика, критика, биографии и мемуары, документальная проза, справочная, научно-образовательная литература и т. п. В настоящий момент в библиотеке находится свыше 24 000 книг.</w:t>
            </w:r>
          </w:p>
        </w:tc>
        <w:tc>
          <w:tcPr>
            <w:tcW w:w="326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3EF1AD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80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http://lib.aldebaran.ru</w:t>
              </w:r>
            </w:hyperlink>
          </w:p>
        </w:tc>
      </w:tr>
      <w:tr w:rsidR="004269E0" w:rsidRPr="004269E0" w14:paraId="04B7A9EA" w14:textId="77777777" w:rsidTr="004269E0">
        <w:trPr>
          <w:trHeight w:val="1832"/>
        </w:trPr>
        <w:tc>
          <w:tcPr>
            <w:tcW w:w="19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7880F5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Классика.Ru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электронная библиотека классической литературы</w:t>
            </w:r>
          </w:p>
        </w:tc>
        <w:tc>
          <w:tcPr>
            <w:tcW w:w="425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F82454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Одна из самых обширных и полных сетевых коллекций произведений классической русской художественной литературы (проза, поэзия). В настоящее время на сайте опубликовано около трех тысяч произведений поэтов и писателей.</w:t>
            </w:r>
          </w:p>
        </w:tc>
        <w:tc>
          <w:tcPr>
            <w:tcW w:w="326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965E97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81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http://www.klassika.ru</w:t>
              </w:r>
            </w:hyperlink>
          </w:p>
        </w:tc>
      </w:tr>
      <w:tr w:rsidR="004269E0" w:rsidRPr="004269E0" w14:paraId="2A6D987B" w14:textId="77777777" w:rsidTr="004269E0">
        <w:trPr>
          <w:trHeight w:val="1832"/>
        </w:trPr>
        <w:tc>
          <w:tcPr>
            <w:tcW w:w="19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E2E6F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Русская виртуальная библиотека</w:t>
            </w:r>
          </w:p>
        </w:tc>
        <w:tc>
          <w:tcPr>
            <w:tcW w:w="425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48032E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Целью библиотеки является электронная публикация классических и современных произведений русской литературы, взятых из авторитетных печатных источников, с приложением необходимого справочного аппарата и комментариев.</w:t>
            </w:r>
          </w:p>
        </w:tc>
        <w:tc>
          <w:tcPr>
            <w:tcW w:w="326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AEF804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82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http://www.rvb.ru</w:t>
              </w:r>
            </w:hyperlink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4269E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4269E0" w:rsidRPr="004269E0" w14:paraId="7C4244DE" w14:textId="77777777" w:rsidTr="004269E0">
        <w:trPr>
          <w:trHeight w:val="1107"/>
        </w:trPr>
        <w:tc>
          <w:tcPr>
            <w:tcW w:w="19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7F7728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Интернет - библиотека Алексея Комарова</w:t>
            </w:r>
          </w:p>
        </w:tc>
        <w:tc>
          <w:tcPr>
            <w:tcW w:w="425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0B1685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Библиотека предлагает посетителям наиболее значимые произведения русской литературы, дополненные авторскими </w:t>
            </w: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комментариями к размещенным произведениям.</w:t>
            </w:r>
          </w:p>
        </w:tc>
        <w:tc>
          <w:tcPr>
            <w:tcW w:w="326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6BAFC0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83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http://ilibrary.ru</w:t>
              </w:r>
            </w:hyperlink>
          </w:p>
        </w:tc>
      </w:tr>
    </w:tbl>
    <w:p w14:paraId="1558FCFA" w14:textId="77777777" w:rsidR="004269E0" w:rsidRPr="004269E0" w:rsidRDefault="004269E0" w:rsidP="004269E0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14:paraId="11EDADE8" w14:textId="77777777" w:rsidR="004269E0" w:rsidRPr="004269E0" w:rsidRDefault="004269E0" w:rsidP="004269E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ЭЛЕКТРОННЫЕ БИБЛИОТЕКИ В ИНТЕРНЕТ: ПОИСКОВЫЕ СИСТЕМЫ И КАТАЛОГИ ССЫЛОК</w:t>
      </w:r>
    </w:p>
    <w:tbl>
      <w:tblPr>
        <w:tblW w:w="969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5225"/>
        <w:gridCol w:w="2615"/>
      </w:tblGrid>
      <w:tr w:rsidR="004269E0" w:rsidRPr="004269E0" w14:paraId="10E07D6C" w14:textId="77777777" w:rsidTr="004269E0">
        <w:trPr>
          <w:trHeight w:val="239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3561C4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F476CB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7E1460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Ссылка</w:t>
            </w:r>
          </w:p>
        </w:tc>
      </w:tr>
      <w:tr w:rsidR="004269E0" w:rsidRPr="004269E0" w14:paraId="322200DE" w14:textId="77777777" w:rsidTr="004269E0">
        <w:trPr>
          <w:trHeight w:val="1707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3843D9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Google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поиск книг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8F845D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Проект компании </w:t>
            </w: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Google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. Его цель - сделать доступными через Интернет как можно большее количество книг. В этом начинании </w:t>
            </w: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Google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сотрудничает с крупнейшими университетами и библиотеками США. Большинство книг представлены с возможностью ограниченного доступа (в виде фрагментов), но есть и полнотекстовые издания. </w:t>
            </w: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Google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Book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Search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удобен для поиска книг и на русском, и на иностранных языках.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D5EE41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84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http://books.google.ru/</w:t>
              </w:r>
            </w:hyperlink>
          </w:p>
        </w:tc>
      </w:tr>
      <w:tr w:rsidR="004269E0" w:rsidRPr="004269E0" w14:paraId="307DA069" w14:textId="77777777" w:rsidTr="004269E0">
        <w:trPr>
          <w:trHeight w:val="733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88028A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Издательство "ЛАНЬ"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D64352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ЭБС Издательства "ЛАНЬ" </w:t>
            </w:r>
            <w:proofErr w:type="gram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–  ресурс</w:t>
            </w:r>
            <w:proofErr w:type="gram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предоставляющий </w:t>
            </w:r>
            <w:proofErr w:type="spellStart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online</w:t>
            </w:r>
            <w:proofErr w:type="spellEnd"/>
            <w:r w:rsidRPr="004269E0">
              <w:rPr>
                <w:rFonts w:ascii="Helvetica" w:eastAsia="Times New Roman" w:hAnsi="Helvetic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доступ  к  полнотекстовым коллекциям книг различных издательств и научным журналам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E17CCD" w14:textId="77777777" w:rsidR="004269E0" w:rsidRPr="004269E0" w:rsidRDefault="004269E0" w:rsidP="004269E0">
            <w:pPr>
              <w:spacing w:after="0" w:line="336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85" w:tgtFrame="_blank" w:history="1">
              <w:r w:rsidRPr="004269E0">
                <w:rPr>
                  <w:rFonts w:ascii="Helvetica" w:eastAsia="Times New Roman" w:hAnsi="Helvetica" w:cs="Times New Roman"/>
                  <w:color w:val="0288D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http://e.lanbook.com/</w:t>
              </w:r>
            </w:hyperlink>
          </w:p>
        </w:tc>
      </w:tr>
    </w:tbl>
    <w:p w14:paraId="5E7FB11D" w14:textId="77777777" w:rsidR="004269E0" w:rsidRPr="004269E0" w:rsidRDefault="004269E0" w:rsidP="004269E0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269E0">
        <w:rPr>
          <w:rFonts w:ascii="Helvetica" w:eastAsia="Times New Roman" w:hAnsi="Helvetica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14:paraId="24FDC1F3" w14:textId="77777777" w:rsidR="004269E0" w:rsidRPr="004269E0" w:rsidRDefault="004269E0" w:rsidP="000226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272DD" w14:textId="77777777" w:rsidR="00022690" w:rsidRPr="004269E0" w:rsidRDefault="00022690" w:rsidP="0012068A">
      <w:pPr>
        <w:rPr>
          <w:rFonts w:ascii="Times New Roman" w:hAnsi="Times New Roman" w:cs="Times New Roman"/>
          <w:sz w:val="24"/>
          <w:szCs w:val="24"/>
        </w:rPr>
      </w:pPr>
    </w:p>
    <w:sectPr w:rsidR="00022690" w:rsidRPr="0042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2D"/>
    <w:rsid w:val="00022690"/>
    <w:rsid w:val="0012068A"/>
    <w:rsid w:val="001F5FD4"/>
    <w:rsid w:val="004269E0"/>
    <w:rsid w:val="00F3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F801"/>
  <w15:chartTrackingRefBased/>
  <w15:docId w15:val="{0EAB9B98-27AB-4468-A4F2-70D3EAAA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6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06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22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/@lanbook" TargetMode="External"/><Relationship Id="rId18" Type="http://schemas.openxmlformats.org/officeDocument/2006/relationships/hyperlink" Target="https://biblioclub.ru/" TargetMode="External"/><Relationship Id="rId26" Type="http://schemas.openxmlformats.org/officeDocument/2006/relationships/hyperlink" Target="http://wdl.org/ru/" TargetMode="External"/><Relationship Id="rId39" Type="http://schemas.openxmlformats.org/officeDocument/2006/relationships/hyperlink" Target="http://www.pravoteka.ru/" TargetMode="External"/><Relationship Id="rId21" Type="http://schemas.openxmlformats.org/officeDocument/2006/relationships/hyperlink" Target="https://elibrary.ru/defaultx.asp" TargetMode="External"/><Relationship Id="rId34" Type="http://schemas.openxmlformats.org/officeDocument/2006/relationships/hyperlink" Target="http://marketing.spb.ru/read.htm" TargetMode="External"/><Relationship Id="rId42" Type="http://schemas.openxmlformats.org/officeDocument/2006/relationships/hyperlink" Target="http://hri.ru/" TargetMode="External"/><Relationship Id="rId47" Type="http://schemas.openxmlformats.org/officeDocument/2006/relationships/hyperlink" Target="http://www.childpsy.ru/" TargetMode="External"/><Relationship Id="rId50" Type="http://schemas.openxmlformats.org/officeDocument/2006/relationships/hyperlink" Target="http://www.magister.msk.ru/library/history/history1.htm" TargetMode="External"/><Relationship Id="rId55" Type="http://schemas.openxmlformats.org/officeDocument/2006/relationships/hyperlink" Target="http://www.patriotica.ru/" TargetMode="External"/><Relationship Id="rId63" Type="http://schemas.openxmlformats.org/officeDocument/2006/relationships/hyperlink" Target="http://da8.boom.ru/" TargetMode="External"/><Relationship Id="rId68" Type="http://schemas.openxmlformats.org/officeDocument/2006/relationships/hyperlink" Target="http://www.qrz.ru/" TargetMode="External"/><Relationship Id="rId76" Type="http://schemas.openxmlformats.org/officeDocument/2006/relationships/hyperlink" Target="http://www.durov.com/" TargetMode="External"/><Relationship Id="rId84" Type="http://schemas.openxmlformats.org/officeDocument/2006/relationships/hyperlink" Target="http://books.google.ru/" TargetMode="External"/><Relationship Id="rId7" Type="http://schemas.openxmlformats.org/officeDocument/2006/relationships/hyperlink" Target="https://files.lanbook.com/attachments/15092023/EBS_Lan_for_students.pdf" TargetMode="External"/><Relationship Id="rId71" Type="http://schemas.openxmlformats.org/officeDocument/2006/relationships/hyperlink" Target="http://www.priroda.ru/li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books.ru/" TargetMode="External"/><Relationship Id="rId29" Type="http://schemas.openxmlformats.org/officeDocument/2006/relationships/hyperlink" Target="http://www.biblioclub.ru/" TargetMode="External"/><Relationship Id="rId11" Type="http://schemas.openxmlformats.org/officeDocument/2006/relationships/hyperlink" Target="https://vk.com/video/@lanbook" TargetMode="External"/><Relationship Id="rId24" Type="http://schemas.openxmlformats.org/officeDocument/2006/relationships/hyperlink" Target="https://yandex.ru/search/?text=+https%3A%2F%2Fya.ru%2F&amp;clid=2261453&amp;banerid=0899040037%3ASW-cbd79150e5fb&amp;win=526&amp;lr=21519" TargetMode="External"/><Relationship Id="rId32" Type="http://schemas.openxmlformats.org/officeDocument/2006/relationships/hyperlink" Target="http://eup.ru/Catalog/All-All.asp" TargetMode="External"/><Relationship Id="rId37" Type="http://schemas.openxmlformats.org/officeDocument/2006/relationships/hyperlink" Target="http://www.juristlib.ru/" TargetMode="External"/><Relationship Id="rId40" Type="http://schemas.openxmlformats.org/officeDocument/2006/relationships/hyperlink" Target="http://pravo.eup.ru/" TargetMode="External"/><Relationship Id="rId45" Type="http://schemas.openxmlformats.org/officeDocument/2006/relationships/hyperlink" Target="http://flogiston.ru/library" TargetMode="External"/><Relationship Id="rId53" Type="http://schemas.openxmlformats.org/officeDocument/2006/relationships/hyperlink" Target="http://militera.lib.ru/" TargetMode="External"/><Relationship Id="rId58" Type="http://schemas.openxmlformats.org/officeDocument/2006/relationships/hyperlink" Target="http://filosof.historic.ru/" TargetMode="External"/><Relationship Id="rId66" Type="http://schemas.openxmlformats.org/officeDocument/2006/relationships/hyperlink" Target="http://www.tehlit.ru/" TargetMode="External"/><Relationship Id="rId74" Type="http://schemas.openxmlformats.org/officeDocument/2006/relationships/hyperlink" Target="http://e-lingvo.net/files/" TargetMode="External"/><Relationship Id="rId79" Type="http://schemas.openxmlformats.org/officeDocument/2006/relationships/hyperlink" Target="http://sibaltera.lvs.ru/bibliotex.shtml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e.lanbook.com/help#Private" TargetMode="External"/><Relationship Id="rId61" Type="http://schemas.openxmlformats.org/officeDocument/2006/relationships/hyperlink" Target="http://chemister.da.ru/index.htm" TargetMode="External"/><Relationship Id="rId82" Type="http://schemas.openxmlformats.org/officeDocument/2006/relationships/hyperlink" Target="http://www.rvb.ru/" TargetMode="External"/><Relationship Id="rId19" Type="http://schemas.openxmlformats.org/officeDocument/2006/relationships/hyperlink" Target="https://academia-moscow.ru/elibrary/" TargetMode="External"/><Relationship Id="rId4" Type="http://schemas.openxmlformats.org/officeDocument/2006/relationships/hyperlink" Target="https://e.lanbook.com/help" TargetMode="External"/><Relationship Id="rId9" Type="http://schemas.openxmlformats.org/officeDocument/2006/relationships/hyperlink" Target="https://vk.com/video/@lanbook" TargetMode="External"/><Relationship Id="rId14" Type="http://schemas.openxmlformats.org/officeDocument/2006/relationships/hyperlink" Target="https://vkvideo.ru/@lanbook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hyperlink" Target="http://www.iqlib.ru/" TargetMode="External"/><Relationship Id="rId30" Type="http://schemas.openxmlformats.org/officeDocument/2006/relationships/hyperlink" Target="http://studentam.net/" TargetMode="External"/><Relationship Id="rId35" Type="http://schemas.openxmlformats.org/officeDocument/2006/relationships/hyperlink" Target="http://www.cfin.ru/" TargetMode="External"/><Relationship Id="rId43" Type="http://schemas.openxmlformats.org/officeDocument/2006/relationships/hyperlink" Target="http://www.med-pravo.ru/" TargetMode="External"/><Relationship Id="rId48" Type="http://schemas.openxmlformats.org/officeDocument/2006/relationships/hyperlink" Target="http://soc.lib.ru/" TargetMode="External"/><Relationship Id="rId56" Type="http://schemas.openxmlformats.org/officeDocument/2006/relationships/hyperlink" Target="http://philosophy.allru.net/pervo.html" TargetMode="External"/><Relationship Id="rId64" Type="http://schemas.openxmlformats.org/officeDocument/2006/relationships/hyperlink" Target="http://lib.prometey.org/?cat_id=8" TargetMode="External"/><Relationship Id="rId69" Type="http://schemas.openxmlformats.org/officeDocument/2006/relationships/hyperlink" Target="http://www.cqham.ru/" TargetMode="External"/><Relationship Id="rId77" Type="http://schemas.openxmlformats.org/officeDocument/2006/relationships/hyperlink" Target="http://www.theatre-studio.ru/library/" TargetMode="External"/><Relationship Id="rId8" Type="http://schemas.openxmlformats.org/officeDocument/2006/relationships/hyperlink" Target="https://files.lanbook.com/attachments/15092023/EBS_Lan_Instructions_for_teachers.pdf" TargetMode="External"/><Relationship Id="rId51" Type="http://schemas.openxmlformats.org/officeDocument/2006/relationships/hyperlink" Target="http://www.hist.msu.ru/ER/index.html" TargetMode="External"/><Relationship Id="rId72" Type="http://schemas.openxmlformats.org/officeDocument/2006/relationships/hyperlink" Target="http://www.ecoindustry.ru/" TargetMode="External"/><Relationship Id="rId80" Type="http://schemas.openxmlformats.org/officeDocument/2006/relationships/hyperlink" Target="http://lib.aldebaran.ru/" TargetMode="External"/><Relationship Id="rId85" Type="http://schemas.openxmlformats.org/officeDocument/2006/relationships/hyperlink" Target="http://e.lanbook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channel/UCwu38LTudf6Jr2LEW0au7zQ" TargetMode="External"/><Relationship Id="rId17" Type="http://schemas.openxmlformats.org/officeDocument/2006/relationships/hyperlink" Target="https://book.ru/" TargetMode="External"/><Relationship Id="rId25" Type="http://schemas.openxmlformats.org/officeDocument/2006/relationships/hyperlink" Target="http://lib.ru/" TargetMode="External"/><Relationship Id="rId33" Type="http://schemas.openxmlformats.org/officeDocument/2006/relationships/hyperlink" Target="http://www.mirkin.ru/" TargetMode="External"/><Relationship Id="rId38" Type="http://schemas.openxmlformats.org/officeDocument/2006/relationships/hyperlink" Target="http://www.allpravo.ru/library/" TargetMode="External"/><Relationship Id="rId46" Type="http://schemas.openxmlformats.org/officeDocument/2006/relationships/hyperlink" Target="http://www.socioline.ru/node/446" TargetMode="External"/><Relationship Id="rId59" Type="http://schemas.openxmlformats.org/officeDocument/2006/relationships/hyperlink" Target="http://ilib.mccme.ru/" TargetMode="External"/><Relationship Id="rId67" Type="http://schemas.openxmlformats.org/officeDocument/2006/relationships/hyperlink" Target="http://www.driveforce.ru/" TargetMode="External"/><Relationship Id="rId20" Type="http://schemas.openxmlformats.org/officeDocument/2006/relationships/hyperlink" Target="https://www.iprbookshop.ru/" TargetMode="External"/><Relationship Id="rId41" Type="http://schemas.openxmlformats.org/officeDocument/2006/relationships/hyperlink" Target="http://civil.consultant.ru/" TargetMode="External"/><Relationship Id="rId54" Type="http://schemas.openxmlformats.org/officeDocument/2006/relationships/hyperlink" Target="http://www.vostlit.info/" TargetMode="External"/><Relationship Id="rId62" Type="http://schemas.openxmlformats.org/officeDocument/2006/relationships/hyperlink" Target="http://www.rushim.ru/books/books.htm" TargetMode="External"/><Relationship Id="rId70" Type="http://schemas.openxmlformats.org/officeDocument/2006/relationships/hyperlink" Target="http://www.radiofan.ru/" TargetMode="External"/><Relationship Id="rId75" Type="http://schemas.openxmlformats.org/officeDocument/2006/relationships/hyperlink" Target="http://www.philology.ru/" TargetMode="External"/><Relationship Id="rId83" Type="http://schemas.openxmlformats.org/officeDocument/2006/relationships/hyperlink" Target="http://ilibrar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files.lanbook.com/ehlektronnaya-biblioteka-dlya-studenta.pptx" TargetMode="External"/><Relationship Id="rId15" Type="http://schemas.openxmlformats.org/officeDocument/2006/relationships/hyperlink" Target="https://znanium.com/collections/special/570/documents" TargetMode="External"/><Relationship Id="rId23" Type="http://schemas.openxmlformats.org/officeDocument/2006/relationships/hyperlink" Target="https://yandex.ru/search/?text=https%3A%2F%2Fwww.google.ru%2F&amp;clid=2261453&amp;banerid=0899040037%3ASW-cbd79150e5fb&amp;win=526&amp;lr=21519" TargetMode="External"/><Relationship Id="rId28" Type="http://schemas.openxmlformats.org/officeDocument/2006/relationships/hyperlink" Target="http://www.unilib.neva.ru/rus/lib/resources/elib/" TargetMode="External"/><Relationship Id="rId36" Type="http://schemas.openxmlformats.org/officeDocument/2006/relationships/hyperlink" Target="http://www.classs.ru/library/" TargetMode="External"/><Relationship Id="rId49" Type="http://schemas.openxmlformats.org/officeDocument/2006/relationships/hyperlink" Target="http://www.koob.ru/" TargetMode="External"/><Relationship Id="rId57" Type="http://schemas.openxmlformats.org/officeDocument/2006/relationships/hyperlink" Target="http://www.philosophy.ru/lib/" TargetMode="External"/><Relationship Id="rId10" Type="http://schemas.openxmlformats.org/officeDocument/2006/relationships/hyperlink" Target="https://www.youtube.com/channel/UCwu38LTudf6Jr2LEW0au7zQ" TargetMode="External"/><Relationship Id="rId31" Type="http://schemas.openxmlformats.org/officeDocument/2006/relationships/hyperlink" Target="http://www.aup.ru/library/" TargetMode="External"/><Relationship Id="rId44" Type="http://schemas.openxmlformats.org/officeDocument/2006/relationships/hyperlink" Target="http://www.lawlibrary.ru/poisk.php" TargetMode="External"/><Relationship Id="rId52" Type="http://schemas.openxmlformats.org/officeDocument/2006/relationships/hyperlink" Target="http://www.museum.ru/museum/1812/Library/contents.html" TargetMode="External"/><Relationship Id="rId60" Type="http://schemas.openxmlformats.org/officeDocument/2006/relationships/hyperlink" Target="http://www.math.ru/lib/formats" TargetMode="External"/><Relationship Id="rId65" Type="http://schemas.openxmlformats.org/officeDocument/2006/relationships/hyperlink" Target="http://techlibrary.ru/" TargetMode="External"/><Relationship Id="rId73" Type="http://schemas.openxmlformats.org/officeDocument/2006/relationships/hyperlink" Target="http://www.feb-web.ru/" TargetMode="External"/><Relationship Id="rId78" Type="http://schemas.openxmlformats.org/officeDocument/2006/relationships/hyperlink" Target="http://biblioteka.teatr-obraz.ru/" TargetMode="External"/><Relationship Id="rId81" Type="http://schemas.openxmlformats.org/officeDocument/2006/relationships/hyperlink" Target="http://www.klassika.ru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3849</Words>
  <Characters>21943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Сайгид</dc:creator>
  <cp:keywords/>
  <dc:description/>
  <cp:lastModifiedBy>Сайгид</cp:lastModifiedBy>
  <cp:revision>6</cp:revision>
  <dcterms:created xsi:type="dcterms:W3CDTF">2025-02-04T12:03:00Z</dcterms:created>
  <dcterms:modified xsi:type="dcterms:W3CDTF">2025-02-17T18:16:00Z</dcterms:modified>
</cp:coreProperties>
</file>